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8"/>
      </w:tblGrid>
      <w:tr w:rsidR="00D7714F" w:rsidRPr="00C34796" w:rsidTr="00D7714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horzAnchor="margin" w:tblpXSpec="right" w:tblpY="-14"/>
              <w:tblOverlap w:val="never"/>
              <w:tblW w:w="2295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96"/>
            </w:tblGrid>
            <w:tr w:rsidR="00202CE0" w:rsidRPr="00C34796" w:rsidTr="00202CE0">
              <w:trPr>
                <w:trHeight w:val="1213"/>
                <w:tblCellSpacing w:w="22" w:type="dxa"/>
              </w:trPr>
              <w:tc>
                <w:tcPr>
                  <w:tcW w:w="4908" w:type="pct"/>
                  <w:vAlign w:val="center"/>
                  <w:hideMark/>
                </w:tcPr>
                <w:p w:rsidR="00202CE0" w:rsidRPr="00202CE0" w:rsidRDefault="00202CE0" w:rsidP="00E42FB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uk-UA"/>
                    </w:rPr>
                  </w:pPr>
                  <w:r w:rsidRPr="008365D7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uk-UA"/>
                    </w:rPr>
                    <w:t xml:space="preserve">Додаток </w:t>
                  </w:r>
                  <w:r w:rsidR="00E42FB2" w:rsidRPr="008365D7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uk-UA"/>
                    </w:rPr>
                    <w:t>2</w:t>
                  </w:r>
                  <w:r w:rsidRPr="00202CE0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8"/>
                      <w:lang w:eastAsia="uk-UA"/>
                    </w:rPr>
                    <w:br/>
                    <w:t xml:space="preserve">до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8"/>
                      <w:lang w:eastAsia="uk-UA"/>
                    </w:rPr>
                    <w:t>Правил прийому КЗВО КОР «Академія мистецтв ім. П. Чубинського»</w:t>
                  </w:r>
                  <w:r w:rsidRPr="00202CE0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8"/>
                      <w:lang w:eastAsia="uk-UA"/>
                    </w:rPr>
                    <w:t xml:space="preserve"> на навчання для здобуття вищої освіти в 2024 році</w:t>
                  </w:r>
                  <w:r w:rsidRPr="00202CE0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8"/>
                      <w:lang w:eastAsia="uk-UA"/>
                    </w:rPr>
                    <w:br/>
                    <w:t>(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8"/>
                      <w:lang w:eastAsia="uk-UA"/>
                    </w:rPr>
                    <w:t>розділ</w:t>
                  </w:r>
                  <w:r w:rsidRPr="00202CE0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8"/>
                      <w:lang w:eastAsia="uk-UA"/>
                    </w:rPr>
                    <w:t xml:space="preserve"> VII)</w:t>
                  </w:r>
                </w:p>
              </w:tc>
            </w:tr>
          </w:tbl>
          <w:p w:rsidR="00D7714F" w:rsidRPr="00C34796" w:rsidRDefault="00D7714F" w:rsidP="00D7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</w:tbl>
    <w:p w:rsidR="00D7714F" w:rsidRPr="00C34796" w:rsidRDefault="00D7714F" w:rsidP="00D771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_GoBack"/>
      <w:bookmarkEnd w:id="0"/>
    </w:p>
    <w:p w:rsidR="00D7714F" w:rsidRPr="00202CE0" w:rsidRDefault="00D7714F" w:rsidP="00202CE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1" w:name="1193"/>
      <w:bookmarkEnd w:id="1"/>
      <w:r w:rsidRPr="00202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Таблиці</w:t>
      </w:r>
      <w:r w:rsidRPr="00202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/>
        <w:t xml:space="preserve">переведення тестових балів національного мультипредметного тесту, </w:t>
      </w:r>
      <w:proofErr w:type="spellStart"/>
      <w:r w:rsidRPr="00202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матурального</w:t>
      </w:r>
      <w:proofErr w:type="spellEnd"/>
      <w:r w:rsidRPr="00202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іспиту, єдиного вступного іспиту, </w:t>
      </w:r>
      <w:r w:rsidRPr="00202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єдиного фахового вступного випробування</w:t>
      </w:r>
      <w:r w:rsidRPr="00202CE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02C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до шкали 100 – 200</w:t>
      </w:r>
    </w:p>
    <w:p w:rsidR="00202CE0" w:rsidRDefault="00D7714F" w:rsidP="00202C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bookmarkStart w:id="2" w:name="1194"/>
      <w:bookmarkEnd w:id="2"/>
      <w:r w:rsidRPr="00202C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1. Таблиця переведення тестових балів тесту з української мови НМТ </w:t>
      </w:r>
      <w:r w:rsidR="00202C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</w:p>
    <w:p w:rsidR="00D7714F" w:rsidRDefault="00D7714F" w:rsidP="00202C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202C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до шкали 100 – 200</w:t>
      </w:r>
    </w:p>
    <w:p w:rsidR="00202CE0" w:rsidRDefault="00202CE0" w:rsidP="00202C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202CE0" w:rsidRPr="00202CE0" w:rsidRDefault="00202CE0" w:rsidP="00202C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9"/>
        <w:gridCol w:w="5269"/>
      </w:tblGrid>
      <w:tr w:rsidR="00D7714F" w:rsidRPr="004A5008" w:rsidTr="00D7714F">
        <w:trPr>
          <w:tblCellSpacing w:w="22" w:type="dxa"/>
        </w:trPr>
        <w:tc>
          <w:tcPr>
            <w:tcW w:w="2500" w:type="pct"/>
            <w:vAlign w:val="center"/>
            <w:hideMark/>
          </w:tcPr>
          <w:tbl>
            <w:tblPr>
              <w:tblStyle w:val="a8"/>
              <w:tblW w:w="4750" w:type="pct"/>
              <w:tblLook w:val="04A0" w:firstRow="1" w:lastRow="0" w:firstColumn="1" w:lastColumn="0" w:noHBand="0" w:noVBand="1"/>
            </w:tblPr>
            <w:tblGrid>
              <w:gridCol w:w="2452"/>
              <w:gridCol w:w="2453"/>
            </w:tblGrid>
            <w:tr w:rsidR="00D7714F" w:rsidRPr="004A5008" w:rsidTr="00D7714F">
              <w:tc>
                <w:tcPr>
                  <w:tcW w:w="2499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" w:name="1195"/>
                  <w:bookmarkEnd w:id="3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Тестовий бал</w:t>
                  </w:r>
                </w:p>
              </w:tc>
              <w:tc>
                <w:tcPr>
                  <w:tcW w:w="2501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" w:name="1196"/>
                  <w:bookmarkEnd w:id="4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Бал за шкалою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100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–</w:t>
                  </w: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200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</w:p>
              </w:tc>
            </w:tr>
            <w:tr w:rsidR="00D7714F" w:rsidRPr="004A5008" w:rsidTr="00D7714F">
              <w:tc>
                <w:tcPr>
                  <w:tcW w:w="2499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5" w:name="1197"/>
                  <w:bookmarkStart w:id="6" w:name="1199"/>
                  <w:bookmarkStart w:id="7" w:name="1201"/>
                  <w:bookmarkEnd w:id="5"/>
                  <w:bookmarkEnd w:id="6"/>
                  <w:bookmarkEnd w:id="7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7</w:t>
                  </w:r>
                </w:p>
              </w:tc>
              <w:tc>
                <w:tcPr>
                  <w:tcW w:w="2501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8" w:name="1202"/>
                  <w:bookmarkEnd w:id="8"/>
                  <w:r>
                    <w:rPr>
                      <w:rFonts w:ascii="Calibri" w:hAnsi="Calibri" w:cs="Calibri"/>
                      <w:color w:val="000000"/>
                    </w:rPr>
                    <w:t>100</w:t>
                  </w:r>
                </w:p>
              </w:tc>
            </w:tr>
            <w:tr w:rsidR="00D7714F" w:rsidRPr="004A5008" w:rsidTr="00D7714F">
              <w:tc>
                <w:tcPr>
                  <w:tcW w:w="2499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9" w:name="1203"/>
                  <w:bookmarkEnd w:id="9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8</w:t>
                  </w:r>
                </w:p>
              </w:tc>
              <w:tc>
                <w:tcPr>
                  <w:tcW w:w="2501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0" w:name="1204"/>
                  <w:bookmarkEnd w:id="10"/>
                  <w:r>
                    <w:rPr>
                      <w:rFonts w:ascii="Calibri" w:hAnsi="Calibri" w:cs="Calibri"/>
                      <w:color w:val="000000"/>
                    </w:rPr>
                    <w:t>105</w:t>
                  </w:r>
                </w:p>
              </w:tc>
            </w:tr>
            <w:tr w:rsidR="00D7714F" w:rsidRPr="004A5008" w:rsidTr="00D7714F">
              <w:tc>
                <w:tcPr>
                  <w:tcW w:w="2499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1" w:name="1205"/>
                  <w:bookmarkEnd w:id="11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9</w:t>
                  </w:r>
                </w:p>
              </w:tc>
              <w:tc>
                <w:tcPr>
                  <w:tcW w:w="2501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2" w:name="1206"/>
                  <w:bookmarkEnd w:id="12"/>
                  <w:r>
                    <w:rPr>
                      <w:rFonts w:ascii="Calibri" w:hAnsi="Calibri" w:cs="Calibri"/>
                      <w:color w:val="000000"/>
                    </w:rPr>
                    <w:t>110</w:t>
                  </w:r>
                </w:p>
              </w:tc>
            </w:tr>
            <w:tr w:rsidR="00D7714F" w:rsidRPr="004A5008" w:rsidTr="00D7714F">
              <w:tc>
                <w:tcPr>
                  <w:tcW w:w="2499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3" w:name="1207"/>
                  <w:bookmarkEnd w:id="13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10</w:t>
                  </w:r>
                </w:p>
              </w:tc>
              <w:tc>
                <w:tcPr>
                  <w:tcW w:w="2501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4" w:name="1208"/>
                  <w:bookmarkEnd w:id="14"/>
                  <w:r>
                    <w:rPr>
                      <w:rFonts w:ascii="Calibri" w:hAnsi="Calibri" w:cs="Calibri"/>
                      <w:color w:val="000000"/>
                    </w:rPr>
                    <w:t>115</w:t>
                  </w:r>
                </w:p>
              </w:tc>
            </w:tr>
            <w:tr w:rsidR="00D7714F" w:rsidRPr="004A5008" w:rsidTr="00D7714F">
              <w:tc>
                <w:tcPr>
                  <w:tcW w:w="2499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5" w:name="1209"/>
                  <w:bookmarkEnd w:id="15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11</w:t>
                  </w:r>
                </w:p>
              </w:tc>
              <w:tc>
                <w:tcPr>
                  <w:tcW w:w="2501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6" w:name="1210"/>
                  <w:bookmarkEnd w:id="16"/>
                  <w:r>
                    <w:rPr>
                      <w:rFonts w:ascii="Calibri" w:hAnsi="Calibri" w:cs="Calibri"/>
                      <w:color w:val="000000"/>
                    </w:rPr>
                    <w:t>120</w:t>
                  </w:r>
                </w:p>
              </w:tc>
            </w:tr>
            <w:tr w:rsidR="00D7714F" w:rsidRPr="004A5008" w:rsidTr="00D7714F">
              <w:tc>
                <w:tcPr>
                  <w:tcW w:w="2499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7" w:name="1211"/>
                  <w:bookmarkEnd w:id="17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12</w:t>
                  </w:r>
                </w:p>
              </w:tc>
              <w:tc>
                <w:tcPr>
                  <w:tcW w:w="2501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8" w:name="1212"/>
                  <w:bookmarkEnd w:id="18"/>
                  <w:r>
                    <w:rPr>
                      <w:rFonts w:ascii="Calibri" w:hAnsi="Calibri" w:cs="Calibri"/>
                      <w:color w:val="000000"/>
                    </w:rPr>
                    <w:t>125</w:t>
                  </w:r>
                </w:p>
              </w:tc>
            </w:tr>
            <w:tr w:rsidR="00D7714F" w:rsidRPr="004A5008" w:rsidTr="00D7714F">
              <w:tc>
                <w:tcPr>
                  <w:tcW w:w="2499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9" w:name="1213"/>
                  <w:bookmarkEnd w:id="19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13</w:t>
                  </w:r>
                </w:p>
              </w:tc>
              <w:tc>
                <w:tcPr>
                  <w:tcW w:w="2501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0" w:name="1214"/>
                  <w:bookmarkEnd w:id="20"/>
                  <w:r>
                    <w:rPr>
                      <w:rFonts w:ascii="Calibri" w:hAnsi="Calibri" w:cs="Calibri"/>
                      <w:color w:val="000000"/>
                    </w:rPr>
                    <w:t>131</w:t>
                  </w:r>
                </w:p>
              </w:tc>
            </w:tr>
            <w:tr w:rsidR="00D7714F" w:rsidRPr="004A5008" w:rsidTr="00D7714F">
              <w:tc>
                <w:tcPr>
                  <w:tcW w:w="2499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1" w:name="1215"/>
                  <w:bookmarkEnd w:id="21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14</w:t>
                  </w:r>
                </w:p>
              </w:tc>
              <w:tc>
                <w:tcPr>
                  <w:tcW w:w="2501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2" w:name="1216"/>
                  <w:bookmarkEnd w:id="22"/>
                  <w:r>
                    <w:rPr>
                      <w:rFonts w:ascii="Calibri" w:hAnsi="Calibri" w:cs="Calibri"/>
                      <w:color w:val="000000"/>
                    </w:rPr>
                    <w:t>134</w:t>
                  </w:r>
                </w:p>
              </w:tc>
            </w:tr>
            <w:tr w:rsidR="00D7714F" w:rsidRPr="004A5008" w:rsidTr="00D7714F">
              <w:tc>
                <w:tcPr>
                  <w:tcW w:w="2499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3" w:name="1217"/>
                  <w:bookmarkEnd w:id="23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15</w:t>
                  </w:r>
                </w:p>
              </w:tc>
              <w:tc>
                <w:tcPr>
                  <w:tcW w:w="2501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4" w:name="1218"/>
                  <w:bookmarkEnd w:id="24"/>
                  <w:r>
                    <w:rPr>
                      <w:rFonts w:ascii="Calibri" w:hAnsi="Calibri" w:cs="Calibri"/>
                      <w:color w:val="000000"/>
                    </w:rPr>
                    <w:t>136</w:t>
                  </w:r>
                </w:p>
              </w:tc>
            </w:tr>
            <w:tr w:rsidR="00D7714F" w:rsidRPr="004A5008" w:rsidTr="00D7714F">
              <w:tc>
                <w:tcPr>
                  <w:tcW w:w="2499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5" w:name="1219"/>
                  <w:bookmarkEnd w:id="25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16</w:t>
                  </w:r>
                </w:p>
              </w:tc>
              <w:tc>
                <w:tcPr>
                  <w:tcW w:w="2501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6" w:name="1220"/>
                  <w:bookmarkEnd w:id="26"/>
                  <w:r>
                    <w:rPr>
                      <w:rFonts w:ascii="Calibri" w:hAnsi="Calibri" w:cs="Calibri"/>
                      <w:color w:val="000000"/>
                    </w:rPr>
                    <w:t>138</w:t>
                  </w:r>
                </w:p>
              </w:tc>
            </w:tr>
            <w:tr w:rsidR="00D7714F" w:rsidRPr="004A5008" w:rsidTr="00D7714F">
              <w:tc>
                <w:tcPr>
                  <w:tcW w:w="2499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7" w:name="1221"/>
                  <w:bookmarkEnd w:id="27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17</w:t>
                  </w:r>
                </w:p>
              </w:tc>
              <w:tc>
                <w:tcPr>
                  <w:tcW w:w="2501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8" w:name="1222"/>
                  <w:bookmarkEnd w:id="28"/>
                  <w:r>
                    <w:rPr>
                      <w:rFonts w:ascii="Calibri" w:hAnsi="Calibri" w:cs="Calibri"/>
                      <w:color w:val="000000"/>
                    </w:rPr>
                    <w:t>140</w:t>
                  </w:r>
                </w:p>
              </w:tc>
            </w:tr>
            <w:tr w:rsidR="00D7714F" w:rsidRPr="004A5008" w:rsidTr="00D7714F">
              <w:tc>
                <w:tcPr>
                  <w:tcW w:w="2499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9" w:name="1223"/>
                  <w:bookmarkEnd w:id="29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18</w:t>
                  </w:r>
                </w:p>
              </w:tc>
              <w:tc>
                <w:tcPr>
                  <w:tcW w:w="2501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0" w:name="1224"/>
                  <w:bookmarkEnd w:id="30"/>
                  <w:r>
                    <w:rPr>
                      <w:rFonts w:ascii="Calibri" w:hAnsi="Calibri" w:cs="Calibri"/>
                      <w:color w:val="000000"/>
                    </w:rPr>
                    <w:t>142</w:t>
                  </w:r>
                </w:p>
              </w:tc>
            </w:tr>
            <w:tr w:rsidR="00D7714F" w:rsidRPr="004A5008" w:rsidTr="00D7714F">
              <w:tc>
                <w:tcPr>
                  <w:tcW w:w="2499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1" w:name="1225"/>
                  <w:bookmarkEnd w:id="31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19</w:t>
                  </w:r>
                </w:p>
              </w:tc>
              <w:tc>
                <w:tcPr>
                  <w:tcW w:w="2501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2" w:name="1226"/>
                  <w:bookmarkEnd w:id="32"/>
                  <w:r>
                    <w:rPr>
                      <w:rFonts w:ascii="Calibri" w:hAnsi="Calibri" w:cs="Calibri"/>
                      <w:color w:val="000000"/>
                    </w:rPr>
                    <w:t>143</w:t>
                  </w:r>
                </w:p>
              </w:tc>
            </w:tr>
            <w:tr w:rsidR="00D7714F" w:rsidRPr="004A5008" w:rsidTr="00D7714F">
              <w:tc>
                <w:tcPr>
                  <w:tcW w:w="2499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3" w:name="1227"/>
                  <w:bookmarkEnd w:id="33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</w:t>
                  </w:r>
                </w:p>
              </w:tc>
              <w:tc>
                <w:tcPr>
                  <w:tcW w:w="2501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4" w:name="1228"/>
                  <w:bookmarkEnd w:id="34"/>
                  <w:r>
                    <w:rPr>
                      <w:rFonts w:ascii="Calibri" w:hAnsi="Calibri" w:cs="Calibri"/>
                      <w:color w:val="000000"/>
                    </w:rPr>
                    <w:t>144</w:t>
                  </w:r>
                </w:p>
              </w:tc>
            </w:tr>
            <w:tr w:rsidR="00D7714F" w:rsidRPr="004A5008" w:rsidTr="00D7714F">
              <w:tc>
                <w:tcPr>
                  <w:tcW w:w="2499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5" w:name="1229"/>
                  <w:bookmarkEnd w:id="35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21</w:t>
                  </w:r>
                </w:p>
              </w:tc>
              <w:tc>
                <w:tcPr>
                  <w:tcW w:w="2501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6" w:name="1230"/>
                  <w:bookmarkEnd w:id="36"/>
                  <w:r>
                    <w:rPr>
                      <w:rFonts w:ascii="Calibri" w:hAnsi="Calibri" w:cs="Calibri"/>
                      <w:color w:val="000000"/>
                    </w:rPr>
                    <w:t>145</w:t>
                  </w:r>
                </w:p>
              </w:tc>
            </w:tr>
            <w:tr w:rsidR="00D7714F" w:rsidRPr="004A5008" w:rsidTr="00D7714F">
              <w:tc>
                <w:tcPr>
                  <w:tcW w:w="2499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7" w:name="1231"/>
                  <w:bookmarkEnd w:id="37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22</w:t>
                  </w:r>
                </w:p>
              </w:tc>
              <w:tc>
                <w:tcPr>
                  <w:tcW w:w="2501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8" w:name="1232"/>
                  <w:bookmarkEnd w:id="38"/>
                  <w:r>
                    <w:rPr>
                      <w:rFonts w:ascii="Calibri" w:hAnsi="Calibri" w:cs="Calibri"/>
                      <w:color w:val="000000"/>
                    </w:rPr>
                    <w:t>146</w:t>
                  </w:r>
                </w:p>
              </w:tc>
            </w:tr>
            <w:tr w:rsidR="00D7714F" w:rsidRPr="004A5008" w:rsidTr="00D7714F">
              <w:tc>
                <w:tcPr>
                  <w:tcW w:w="2499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9" w:name="1233"/>
                  <w:bookmarkEnd w:id="39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23</w:t>
                  </w:r>
                </w:p>
              </w:tc>
              <w:tc>
                <w:tcPr>
                  <w:tcW w:w="2501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0" w:name="1234"/>
                  <w:bookmarkEnd w:id="40"/>
                  <w:r>
                    <w:rPr>
                      <w:rFonts w:ascii="Calibri" w:hAnsi="Calibri" w:cs="Calibri"/>
                      <w:color w:val="000000"/>
                    </w:rPr>
                    <w:t>148</w:t>
                  </w:r>
                </w:p>
              </w:tc>
            </w:tr>
            <w:tr w:rsidR="00D7714F" w:rsidRPr="004A5008" w:rsidTr="00D7714F">
              <w:tc>
                <w:tcPr>
                  <w:tcW w:w="2499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1" w:name="1235"/>
                  <w:bookmarkEnd w:id="41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24</w:t>
                  </w:r>
                </w:p>
              </w:tc>
              <w:tc>
                <w:tcPr>
                  <w:tcW w:w="2501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2" w:name="1236"/>
                  <w:bookmarkEnd w:id="42"/>
                  <w:r>
                    <w:rPr>
                      <w:rFonts w:ascii="Calibri" w:hAnsi="Calibri" w:cs="Calibri"/>
                      <w:color w:val="000000"/>
                    </w:rPr>
                    <w:t>149</w:t>
                  </w:r>
                </w:p>
              </w:tc>
            </w:tr>
            <w:tr w:rsidR="00D7714F" w:rsidRPr="004A5008" w:rsidTr="00D7714F">
              <w:tc>
                <w:tcPr>
                  <w:tcW w:w="2499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3" w:name="1237"/>
                  <w:bookmarkEnd w:id="43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25</w:t>
                  </w:r>
                </w:p>
              </w:tc>
              <w:tc>
                <w:tcPr>
                  <w:tcW w:w="2501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4" w:name="1238"/>
                  <w:bookmarkEnd w:id="44"/>
                  <w:r>
                    <w:rPr>
                      <w:rFonts w:ascii="Calibri" w:hAnsi="Calibri" w:cs="Calibri"/>
                      <w:color w:val="000000"/>
                    </w:rPr>
                    <w:t>150</w:t>
                  </w:r>
                </w:p>
              </w:tc>
            </w:tr>
          </w:tbl>
          <w:p w:rsidR="00D7714F" w:rsidRPr="004A5008" w:rsidRDefault="00D7714F" w:rsidP="00D7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50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 w:type="textWrapping" w:clear="all"/>
            </w:r>
          </w:p>
        </w:tc>
        <w:tc>
          <w:tcPr>
            <w:tcW w:w="2500" w:type="pct"/>
            <w:vAlign w:val="center"/>
            <w:hideMark/>
          </w:tcPr>
          <w:tbl>
            <w:tblPr>
              <w:tblStyle w:val="a8"/>
              <w:tblpPr w:leftFromText="45" w:rightFromText="45" w:vertAnchor="text" w:tblpXSpec="right" w:tblpYSpec="center"/>
              <w:tblW w:w="4750" w:type="pct"/>
              <w:tblLook w:val="04A0" w:firstRow="1" w:lastRow="0" w:firstColumn="1" w:lastColumn="0" w:noHBand="0" w:noVBand="1"/>
            </w:tblPr>
            <w:tblGrid>
              <w:gridCol w:w="2452"/>
              <w:gridCol w:w="2453"/>
            </w:tblGrid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5" w:name="1240"/>
                  <w:bookmarkEnd w:id="45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Тестовий бал</w:t>
                  </w:r>
                </w:p>
              </w:tc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6" w:name="1241"/>
                  <w:bookmarkEnd w:id="46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Бал за шкалою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100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–</w:t>
                  </w: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200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7" w:name="1242"/>
                  <w:bookmarkEnd w:id="47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26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8" w:name="1243"/>
                  <w:bookmarkEnd w:id="48"/>
                  <w:r>
                    <w:rPr>
                      <w:rFonts w:ascii="Calibri" w:hAnsi="Calibri" w:cs="Calibri"/>
                      <w:color w:val="000000"/>
                    </w:rPr>
                    <w:t>152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9" w:name="1244"/>
                  <w:bookmarkEnd w:id="49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27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50" w:name="1245"/>
                  <w:bookmarkEnd w:id="50"/>
                  <w:r>
                    <w:rPr>
                      <w:rFonts w:ascii="Calibri" w:hAnsi="Calibri" w:cs="Calibri"/>
                      <w:color w:val="000000"/>
                    </w:rPr>
                    <w:t>154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51" w:name="1246"/>
                  <w:bookmarkEnd w:id="51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28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52" w:name="1247"/>
                  <w:bookmarkEnd w:id="52"/>
                  <w:r>
                    <w:rPr>
                      <w:rFonts w:ascii="Calibri" w:hAnsi="Calibri" w:cs="Calibri"/>
                      <w:color w:val="000000"/>
                    </w:rPr>
                    <w:t>156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53" w:name="1248"/>
                  <w:bookmarkEnd w:id="53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29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54" w:name="1249"/>
                  <w:bookmarkEnd w:id="54"/>
                  <w:r>
                    <w:rPr>
                      <w:rFonts w:ascii="Calibri" w:hAnsi="Calibri" w:cs="Calibri"/>
                      <w:color w:val="000000"/>
                    </w:rPr>
                    <w:t>157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55" w:name="1250"/>
                  <w:bookmarkEnd w:id="55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30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56" w:name="1251"/>
                  <w:bookmarkEnd w:id="56"/>
                  <w:r>
                    <w:rPr>
                      <w:rFonts w:ascii="Calibri" w:hAnsi="Calibri" w:cs="Calibri"/>
                      <w:color w:val="000000"/>
                    </w:rPr>
                    <w:t>159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57" w:name="1252"/>
                  <w:bookmarkEnd w:id="57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31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58" w:name="1253"/>
                  <w:bookmarkEnd w:id="58"/>
                  <w:r>
                    <w:rPr>
                      <w:rFonts w:ascii="Calibri" w:hAnsi="Calibri" w:cs="Calibri"/>
                      <w:color w:val="000000"/>
                    </w:rPr>
                    <w:t>160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59" w:name="1254"/>
                  <w:bookmarkEnd w:id="59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32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60" w:name="1255"/>
                  <w:bookmarkEnd w:id="60"/>
                  <w:r>
                    <w:rPr>
                      <w:rFonts w:ascii="Calibri" w:hAnsi="Calibri" w:cs="Calibri"/>
                      <w:color w:val="000000"/>
                    </w:rPr>
                    <w:t>162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61" w:name="1256"/>
                  <w:bookmarkEnd w:id="61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33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62" w:name="1257"/>
                  <w:bookmarkEnd w:id="62"/>
                  <w:r>
                    <w:rPr>
                      <w:rFonts w:ascii="Calibri" w:hAnsi="Calibri" w:cs="Calibri"/>
                      <w:color w:val="000000"/>
                    </w:rPr>
                    <w:t>163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63" w:name="1258"/>
                  <w:bookmarkEnd w:id="63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34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64" w:name="1259"/>
                  <w:bookmarkEnd w:id="64"/>
                  <w:r>
                    <w:rPr>
                      <w:rFonts w:ascii="Calibri" w:hAnsi="Calibri" w:cs="Calibri"/>
                      <w:color w:val="000000"/>
                    </w:rPr>
                    <w:t>165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65" w:name="1260"/>
                  <w:bookmarkEnd w:id="65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35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66" w:name="1261"/>
                  <w:bookmarkEnd w:id="66"/>
                  <w:r>
                    <w:rPr>
                      <w:rFonts w:ascii="Calibri" w:hAnsi="Calibri" w:cs="Calibri"/>
                      <w:color w:val="000000"/>
                    </w:rPr>
                    <w:t>167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67" w:name="1262"/>
                  <w:bookmarkEnd w:id="67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36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68" w:name="1263"/>
                  <w:bookmarkEnd w:id="68"/>
                  <w:r>
                    <w:rPr>
                      <w:rFonts w:ascii="Calibri" w:hAnsi="Calibri" w:cs="Calibri"/>
                      <w:color w:val="000000"/>
                    </w:rPr>
                    <w:t>170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69" w:name="1264"/>
                  <w:bookmarkEnd w:id="69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37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70" w:name="1265"/>
                  <w:bookmarkEnd w:id="70"/>
                  <w:r>
                    <w:rPr>
                      <w:rFonts w:ascii="Calibri" w:hAnsi="Calibri" w:cs="Calibri"/>
                      <w:color w:val="000000"/>
                    </w:rPr>
                    <w:t>172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71" w:name="1266"/>
                  <w:bookmarkEnd w:id="71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38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72" w:name="1267"/>
                  <w:bookmarkEnd w:id="72"/>
                  <w:r>
                    <w:rPr>
                      <w:rFonts w:ascii="Calibri" w:hAnsi="Calibri" w:cs="Calibri"/>
                      <w:color w:val="000000"/>
                    </w:rPr>
                    <w:t>175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73" w:name="1268"/>
                  <w:bookmarkEnd w:id="73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39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74" w:name="1269"/>
                  <w:bookmarkEnd w:id="74"/>
                  <w:r>
                    <w:rPr>
                      <w:rFonts w:ascii="Calibri" w:hAnsi="Calibri" w:cs="Calibri"/>
                      <w:color w:val="000000"/>
                    </w:rPr>
                    <w:t>177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75" w:name="1270"/>
                  <w:bookmarkEnd w:id="75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40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76" w:name="1271"/>
                  <w:bookmarkEnd w:id="76"/>
                  <w:r>
                    <w:rPr>
                      <w:rFonts w:ascii="Calibri" w:hAnsi="Calibri" w:cs="Calibri"/>
                      <w:color w:val="000000"/>
                    </w:rPr>
                    <w:t>180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77" w:name="1272"/>
                  <w:bookmarkEnd w:id="77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41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78" w:name="1273"/>
                  <w:bookmarkEnd w:id="78"/>
                  <w:r>
                    <w:rPr>
                      <w:rFonts w:ascii="Calibri" w:hAnsi="Calibri" w:cs="Calibri"/>
                      <w:color w:val="000000"/>
                    </w:rPr>
                    <w:t>183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79" w:name="1274"/>
                  <w:bookmarkEnd w:id="79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42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80" w:name="1275"/>
                  <w:bookmarkEnd w:id="80"/>
                  <w:r>
                    <w:rPr>
                      <w:rFonts w:ascii="Calibri" w:hAnsi="Calibri" w:cs="Calibri"/>
                      <w:color w:val="000000"/>
                    </w:rPr>
                    <w:t>186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81" w:name="1276"/>
                  <w:bookmarkEnd w:id="81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43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82" w:name="1277"/>
                  <w:bookmarkEnd w:id="82"/>
                  <w:r>
                    <w:rPr>
                      <w:rFonts w:ascii="Calibri" w:hAnsi="Calibri" w:cs="Calibri"/>
                      <w:color w:val="000000"/>
                    </w:rPr>
                    <w:t>191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83" w:name="1278"/>
                  <w:bookmarkEnd w:id="83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44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84" w:name="1279"/>
                  <w:bookmarkEnd w:id="84"/>
                  <w:r>
                    <w:rPr>
                      <w:rFonts w:ascii="Calibri" w:hAnsi="Calibri" w:cs="Calibri"/>
                      <w:color w:val="000000"/>
                    </w:rPr>
                    <w:t>195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85" w:name="1280"/>
                  <w:bookmarkEnd w:id="85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45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86" w:name="1281"/>
                  <w:bookmarkEnd w:id="86"/>
                  <w:r>
                    <w:rPr>
                      <w:rFonts w:ascii="Calibri" w:hAnsi="Calibri" w:cs="Calibri"/>
                      <w:color w:val="000000"/>
                    </w:rPr>
                    <w:t>200</w:t>
                  </w:r>
                </w:p>
              </w:tc>
            </w:tr>
          </w:tbl>
          <w:p w:rsidR="00D7714F" w:rsidRPr="004A5008" w:rsidRDefault="00D7714F" w:rsidP="00D7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7714F" w:rsidRPr="004A5008" w:rsidRDefault="00D7714F" w:rsidP="00D77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7" w:name="1282"/>
            <w:bookmarkEnd w:id="87"/>
            <w:r w:rsidRPr="004A50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D7714F" w:rsidRPr="004A5008" w:rsidRDefault="00D7714F" w:rsidP="00D7714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A50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 w:type="page"/>
      </w:r>
    </w:p>
    <w:p w:rsidR="00202CE0" w:rsidRDefault="00202CE0" w:rsidP="00202C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uk-UA"/>
        </w:rPr>
      </w:pPr>
      <w:bookmarkStart w:id="88" w:name="1283"/>
      <w:bookmarkEnd w:id="88"/>
    </w:p>
    <w:p w:rsidR="00202CE0" w:rsidRDefault="00D7714F" w:rsidP="00202C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uk-UA"/>
        </w:rPr>
      </w:pPr>
      <w:r w:rsidRPr="00202CE0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uk-UA"/>
        </w:rPr>
        <w:t xml:space="preserve">2. Таблиця переведення тестових балів </w:t>
      </w:r>
      <w:r w:rsidR="00202CE0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uk-UA"/>
        </w:rPr>
        <w:t xml:space="preserve">тесту з математики НМТ </w:t>
      </w:r>
    </w:p>
    <w:p w:rsidR="00D7714F" w:rsidRDefault="00202CE0" w:rsidP="00202C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uk-UA"/>
        </w:rPr>
        <w:t xml:space="preserve">до шкали </w:t>
      </w:r>
      <w:r w:rsidR="00D7714F" w:rsidRPr="00202CE0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uk-UA"/>
        </w:rPr>
        <w:t>100 – 200</w:t>
      </w:r>
    </w:p>
    <w:p w:rsidR="00202CE0" w:rsidRPr="00202CE0" w:rsidRDefault="00202CE0" w:rsidP="00202C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ru-RU" w:eastAsia="uk-UA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9"/>
        <w:gridCol w:w="5269"/>
      </w:tblGrid>
      <w:tr w:rsidR="00D7714F" w:rsidRPr="004A5008" w:rsidTr="00D7714F">
        <w:trPr>
          <w:tblCellSpacing w:w="22" w:type="dxa"/>
        </w:trPr>
        <w:tc>
          <w:tcPr>
            <w:tcW w:w="2500" w:type="pct"/>
            <w:vAlign w:val="center"/>
            <w:hideMark/>
          </w:tcPr>
          <w:tbl>
            <w:tblPr>
              <w:tblStyle w:val="a8"/>
              <w:tblW w:w="4750" w:type="pct"/>
              <w:tblLook w:val="04A0" w:firstRow="1" w:lastRow="0" w:firstColumn="1" w:lastColumn="0" w:noHBand="0" w:noVBand="1"/>
            </w:tblPr>
            <w:tblGrid>
              <w:gridCol w:w="2600"/>
              <w:gridCol w:w="2305"/>
            </w:tblGrid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89" w:name="1284"/>
                  <w:bookmarkEnd w:id="89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Тестовий бал</w:t>
                  </w:r>
                </w:p>
              </w:tc>
              <w:tc>
                <w:tcPr>
                  <w:tcW w:w="23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90" w:name="1285"/>
                  <w:bookmarkEnd w:id="90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Бал за шкалою 100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–</w:t>
                  </w: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200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91" w:name="1286"/>
                  <w:bookmarkStart w:id="92" w:name="1288"/>
                  <w:bookmarkEnd w:id="91"/>
                  <w:bookmarkEnd w:id="92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5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93" w:name="1289"/>
                  <w:bookmarkEnd w:id="93"/>
                  <w:r>
                    <w:rPr>
                      <w:rFonts w:ascii="Calibri" w:hAnsi="Calibri" w:cs="Calibri"/>
                      <w:color w:val="000000"/>
                    </w:rPr>
                    <w:t>100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94" w:name="1290"/>
                  <w:bookmarkEnd w:id="94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6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95" w:name="1291"/>
                  <w:bookmarkEnd w:id="95"/>
                  <w:r>
                    <w:rPr>
                      <w:rFonts w:ascii="Calibri" w:hAnsi="Calibri" w:cs="Calibri"/>
                      <w:color w:val="000000"/>
                    </w:rPr>
                    <w:t>108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96" w:name="1292"/>
                  <w:bookmarkEnd w:id="96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7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97" w:name="1293"/>
                  <w:bookmarkEnd w:id="97"/>
                  <w:r>
                    <w:rPr>
                      <w:rFonts w:ascii="Calibri" w:hAnsi="Calibri" w:cs="Calibri"/>
                      <w:color w:val="000000"/>
                    </w:rPr>
                    <w:t>115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98" w:name="1294"/>
                  <w:bookmarkEnd w:id="98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8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99" w:name="1295"/>
                  <w:bookmarkEnd w:id="99"/>
                  <w:r>
                    <w:rPr>
                      <w:rFonts w:ascii="Calibri" w:hAnsi="Calibri" w:cs="Calibri"/>
                      <w:color w:val="000000"/>
                    </w:rPr>
                    <w:t>123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00" w:name="1296"/>
                  <w:bookmarkEnd w:id="100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9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01" w:name="1297"/>
                  <w:bookmarkEnd w:id="101"/>
                  <w:r>
                    <w:rPr>
                      <w:rFonts w:ascii="Calibri" w:hAnsi="Calibri" w:cs="Calibri"/>
                      <w:color w:val="000000"/>
                    </w:rPr>
                    <w:t>131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02" w:name="1298"/>
                  <w:bookmarkEnd w:id="102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10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03" w:name="1299"/>
                  <w:bookmarkEnd w:id="103"/>
                  <w:r>
                    <w:rPr>
                      <w:rFonts w:ascii="Calibri" w:hAnsi="Calibri" w:cs="Calibri"/>
                      <w:color w:val="000000"/>
                    </w:rPr>
                    <w:t>134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04" w:name="1300"/>
                  <w:bookmarkEnd w:id="104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11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05" w:name="1301"/>
                  <w:bookmarkEnd w:id="105"/>
                  <w:r>
                    <w:rPr>
                      <w:rFonts w:ascii="Calibri" w:hAnsi="Calibri" w:cs="Calibri"/>
                      <w:color w:val="000000"/>
                    </w:rPr>
                    <w:t>137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06" w:name="1302"/>
                  <w:bookmarkEnd w:id="106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12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07" w:name="1303"/>
                  <w:bookmarkEnd w:id="107"/>
                  <w:r>
                    <w:rPr>
                      <w:rFonts w:ascii="Calibri" w:hAnsi="Calibri" w:cs="Calibri"/>
                      <w:color w:val="000000"/>
                    </w:rPr>
                    <w:t>140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08" w:name="1304"/>
                  <w:bookmarkEnd w:id="108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13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09" w:name="1305"/>
                  <w:bookmarkEnd w:id="109"/>
                  <w:r>
                    <w:rPr>
                      <w:rFonts w:ascii="Calibri" w:hAnsi="Calibri" w:cs="Calibri"/>
                      <w:color w:val="000000"/>
                    </w:rPr>
                    <w:t>143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10" w:name="1306"/>
                  <w:bookmarkEnd w:id="110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14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11" w:name="1307"/>
                  <w:bookmarkEnd w:id="111"/>
                  <w:r>
                    <w:rPr>
                      <w:rFonts w:ascii="Calibri" w:hAnsi="Calibri" w:cs="Calibri"/>
                      <w:color w:val="000000"/>
                    </w:rPr>
                    <w:t>145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12" w:name="1308"/>
                  <w:bookmarkEnd w:id="112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15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13" w:name="1309"/>
                  <w:bookmarkEnd w:id="113"/>
                  <w:r>
                    <w:rPr>
                      <w:rFonts w:ascii="Calibri" w:hAnsi="Calibri" w:cs="Calibri"/>
                      <w:color w:val="000000"/>
                    </w:rPr>
                    <w:t>147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14" w:name="1310"/>
                  <w:bookmarkEnd w:id="114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16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15" w:name="1311"/>
                  <w:bookmarkEnd w:id="115"/>
                  <w:r>
                    <w:rPr>
                      <w:rFonts w:ascii="Calibri" w:hAnsi="Calibri" w:cs="Calibri"/>
                      <w:color w:val="000000"/>
                    </w:rPr>
                    <w:t>148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16" w:name="1312"/>
                  <w:bookmarkEnd w:id="116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17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17" w:name="1313"/>
                  <w:bookmarkEnd w:id="117"/>
                  <w:r>
                    <w:rPr>
                      <w:rFonts w:ascii="Calibri" w:hAnsi="Calibri" w:cs="Calibri"/>
                      <w:color w:val="000000"/>
                    </w:rPr>
                    <w:t>149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18" w:name="1314"/>
                  <w:bookmarkEnd w:id="118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18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19" w:name="1315"/>
                  <w:bookmarkEnd w:id="119"/>
                  <w:r>
                    <w:rPr>
                      <w:rFonts w:ascii="Calibri" w:hAnsi="Calibri" w:cs="Calibri"/>
                      <w:color w:val="000000"/>
                    </w:rPr>
                    <w:t>150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20" w:name="1316"/>
                  <w:bookmarkEnd w:id="120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19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21" w:name="1317"/>
                  <w:bookmarkEnd w:id="121"/>
                  <w:r>
                    <w:rPr>
                      <w:rFonts w:ascii="Calibri" w:hAnsi="Calibri" w:cs="Calibri"/>
                      <w:color w:val="000000"/>
                    </w:rPr>
                    <w:t>151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22" w:name="1318"/>
                  <w:bookmarkEnd w:id="122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23" w:name="1319"/>
                  <w:bookmarkEnd w:id="123"/>
                  <w:r>
                    <w:rPr>
                      <w:rFonts w:ascii="Calibri" w:hAnsi="Calibri" w:cs="Calibri"/>
                      <w:color w:val="000000"/>
                    </w:rPr>
                    <w:t>152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24" w:name="1320"/>
                  <w:bookmarkEnd w:id="124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21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25" w:name="1321"/>
                  <w:bookmarkEnd w:id="125"/>
                  <w:r>
                    <w:rPr>
                      <w:rFonts w:ascii="Calibri" w:hAnsi="Calibri" w:cs="Calibri"/>
                      <w:color w:val="000000"/>
                    </w:rPr>
                    <w:t>155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26" w:name="1322"/>
                  <w:bookmarkEnd w:id="126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22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27" w:name="1323"/>
                  <w:bookmarkEnd w:id="127"/>
                  <w:r>
                    <w:rPr>
                      <w:rFonts w:ascii="Calibri" w:hAnsi="Calibri" w:cs="Calibri"/>
                      <w:color w:val="000000"/>
                    </w:rPr>
                    <w:t>159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28" w:name="1324"/>
                  <w:bookmarkEnd w:id="128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23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29" w:name="1325"/>
                  <w:bookmarkEnd w:id="129"/>
                  <w:r>
                    <w:rPr>
                      <w:rFonts w:ascii="Calibri" w:hAnsi="Calibri" w:cs="Calibri"/>
                      <w:color w:val="000000"/>
                    </w:rPr>
                    <w:t>163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30" w:name="1326"/>
                  <w:bookmarkEnd w:id="130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24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31" w:name="1327"/>
                  <w:bookmarkEnd w:id="131"/>
                  <w:r>
                    <w:rPr>
                      <w:rFonts w:ascii="Calibri" w:hAnsi="Calibri" w:cs="Calibri"/>
                      <w:color w:val="000000"/>
                    </w:rPr>
                    <w:t>167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32" w:name="1328"/>
                  <w:bookmarkEnd w:id="132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25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33" w:name="1329"/>
                  <w:bookmarkEnd w:id="133"/>
                  <w:r>
                    <w:rPr>
                      <w:rFonts w:ascii="Calibri" w:hAnsi="Calibri" w:cs="Calibri"/>
                      <w:color w:val="000000"/>
                    </w:rPr>
                    <w:t>170</w:t>
                  </w:r>
                </w:p>
              </w:tc>
            </w:tr>
          </w:tbl>
          <w:p w:rsidR="00D7714F" w:rsidRPr="004A5008" w:rsidRDefault="00D7714F" w:rsidP="00D7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50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 w:type="textWrapping" w:clear="all"/>
            </w:r>
          </w:p>
        </w:tc>
        <w:tc>
          <w:tcPr>
            <w:tcW w:w="2500" w:type="pct"/>
            <w:vAlign w:val="center"/>
            <w:hideMark/>
          </w:tcPr>
          <w:tbl>
            <w:tblPr>
              <w:tblStyle w:val="a8"/>
              <w:tblpPr w:leftFromText="45" w:rightFromText="45" w:vertAnchor="text" w:tblpXSpec="right" w:tblpYSpec="center"/>
              <w:tblW w:w="4750" w:type="pct"/>
              <w:tblLook w:val="04A0" w:firstRow="1" w:lastRow="0" w:firstColumn="1" w:lastColumn="0" w:noHBand="0" w:noVBand="1"/>
            </w:tblPr>
            <w:tblGrid>
              <w:gridCol w:w="2452"/>
              <w:gridCol w:w="2453"/>
            </w:tblGrid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34" w:name="1331"/>
                  <w:bookmarkEnd w:id="134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Тестовий бал</w:t>
                  </w:r>
                </w:p>
              </w:tc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35" w:name="1332"/>
                  <w:bookmarkEnd w:id="135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Бал за шкалою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100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–</w:t>
                  </w: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200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36" w:name="1333"/>
                  <w:bookmarkEnd w:id="136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26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37" w:name="1334"/>
                  <w:bookmarkEnd w:id="137"/>
                  <w:r>
                    <w:rPr>
                      <w:rFonts w:ascii="Calibri" w:hAnsi="Calibri" w:cs="Calibri"/>
                      <w:color w:val="000000"/>
                    </w:rPr>
                    <w:t>173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38" w:name="1335"/>
                  <w:bookmarkEnd w:id="138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27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39" w:name="1336"/>
                  <w:bookmarkEnd w:id="139"/>
                  <w:r>
                    <w:rPr>
                      <w:rFonts w:ascii="Calibri" w:hAnsi="Calibri" w:cs="Calibri"/>
                      <w:color w:val="000000"/>
                    </w:rPr>
                    <w:t>176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40" w:name="1337"/>
                  <w:bookmarkEnd w:id="140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28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41" w:name="1338"/>
                  <w:bookmarkEnd w:id="141"/>
                  <w:r>
                    <w:rPr>
                      <w:rFonts w:ascii="Calibri" w:hAnsi="Calibri" w:cs="Calibri"/>
                      <w:color w:val="000000"/>
                    </w:rPr>
                    <w:t>180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42" w:name="1339"/>
                  <w:bookmarkEnd w:id="142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29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43" w:name="1340"/>
                  <w:bookmarkEnd w:id="143"/>
                  <w:r>
                    <w:rPr>
                      <w:rFonts w:ascii="Calibri" w:hAnsi="Calibri" w:cs="Calibri"/>
                      <w:color w:val="000000"/>
                    </w:rPr>
                    <w:t>184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44" w:name="1341"/>
                  <w:bookmarkEnd w:id="144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30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45" w:name="1342"/>
                  <w:bookmarkEnd w:id="145"/>
                  <w:r>
                    <w:rPr>
                      <w:rFonts w:ascii="Calibri" w:hAnsi="Calibri" w:cs="Calibri"/>
                      <w:color w:val="000000"/>
                    </w:rPr>
                    <w:t>189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46" w:name="1343"/>
                  <w:bookmarkEnd w:id="146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31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47" w:name="1344"/>
                  <w:bookmarkEnd w:id="147"/>
                  <w:r>
                    <w:rPr>
                      <w:rFonts w:ascii="Calibri" w:hAnsi="Calibri" w:cs="Calibri"/>
                      <w:color w:val="000000"/>
                    </w:rPr>
                    <w:t>194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48" w:name="1345"/>
                  <w:bookmarkEnd w:id="148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32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49" w:name="1346"/>
                  <w:bookmarkEnd w:id="149"/>
                  <w:r>
                    <w:rPr>
                      <w:rFonts w:ascii="Calibri" w:hAnsi="Calibri" w:cs="Calibri"/>
                      <w:color w:val="000000"/>
                    </w:rPr>
                    <w:t>200</w:t>
                  </w:r>
                </w:p>
              </w:tc>
            </w:tr>
          </w:tbl>
          <w:p w:rsidR="00D7714F" w:rsidRPr="004A5008" w:rsidRDefault="00D7714F" w:rsidP="00D7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50" w:name="1347"/>
            <w:bookmarkStart w:id="151" w:name="1349"/>
            <w:bookmarkStart w:id="152" w:name="1351"/>
            <w:bookmarkStart w:id="153" w:name="1353"/>
            <w:bookmarkStart w:id="154" w:name="1355"/>
            <w:bookmarkStart w:id="155" w:name="1357"/>
            <w:bookmarkStart w:id="156" w:name="1359"/>
            <w:bookmarkStart w:id="157" w:name="1361"/>
            <w:bookmarkStart w:id="158" w:name="1363"/>
            <w:bookmarkStart w:id="159" w:name="1365"/>
            <w:bookmarkStart w:id="160" w:name="1367"/>
            <w:bookmarkStart w:id="161" w:name="1369"/>
            <w:bookmarkStart w:id="162" w:name="1371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</w:p>
          <w:p w:rsidR="00D7714F" w:rsidRPr="004A5008" w:rsidRDefault="00D7714F" w:rsidP="00D77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63" w:name="1373"/>
            <w:bookmarkEnd w:id="163"/>
            <w:r w:rsidRPr="004A50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D7714F" w:rsidRPr="004A5008" w:rsidRDefault="00D7714F" w:rsidP="00D7714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A50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 w:type="page"/>
      </w:r>
    </w:p>
    <w:p w:rsidR="00D7714F" w:rsidRPr="00D7714F" w:rsidRDefault="00D7714F" w:rsidP="00D771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ru-RU" w:eastAsia="uk-UA"/>
        </w:rPr>
      </w:pPr>
      <w:bookmarkStart w:id="164" w:name="1374"/>
      <w:bookmarkEnd w:id="164"/>
      <w:r w:rsidRPr="00D7714F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uk-UA"/>
        </w:rPr>
        <w:lastRenderedPageBreak/>
        <w:t>3. Таблиця переведення тестових балів тесту з історії України НМТ до шкали 100 – 200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9"/>
        <w:gridCol w:w="5269"/>
      </w:tblGrid>
      <w:tr w:rsidR="00D7714F" w:rsidRPr="004A5008" w:rsidTr="00D7714F">
        <w:trPr>
          <w:tblCellSpacing w:w="22" w:type="dxa"/>
        </w:trPr>
        <w:tc>
          <w:tcPr>
            <w:tcW w:w="2500" w:type="pct"/>
            <w:vAlign w:val="center"/>
            <w:hideMark/>
          </w:tcPr>
          <w:tbl>
            <w:tblPr>
              <w:tblStyle w:val="a8"/>
              <w:tblW w:w="4750" w:type="pct"/>
              <w:tblLook w:val="04A0" w:firstRow="1" w:lastRow="0" w:firstColumn="1" w:lastColumn="0" w:noHBand="0" w:noVBand="1"/>
            </w:tblPr>
            <w:tblGrid>
              <w:gridCol w:w="2600"/>
              <w:gridCol w:w="2305"/>
            </w:tblGrid>
            <w:tr w:rsidR="00D7714F" w:rsidRPr="004A5008" w:rsidTr="00D7714F">
              <w:trPr>
                <w:trHeight w:val="658"/>
              </w:trPr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65" w:name="1375"/>
                  <w:bookmarkEnd w:id="165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Тестовий бал</w:t>
                  </w:r>
                </w:p>
              </w:tc>
              <w:tc>
                <w:tcPr>
                  <w:tcW w:w="2350" w:type="pct"/>
                  <w:hideMark/>
                </w:tcPr>
                <w:p w:rsidR="00D7714F" w:rsidRDefault="00D7714F" w:rsidP="00D771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66" w:name="1376"/>
                  <w:bookmarkEnd w:id="166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Бал за шкалою </w:t>
                  </w:r>
                </w:p>
                <w:p w:rsidR="00D7714F" w:rsidRPr="004A5008" w:rsidRDefault="00D7714F" w:rsidP="00D771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100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–</w:t>
                  </w: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200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67" w:name="1377"/>
                  <w:bookmarkStart w:id="168" w:name="1381"/>
                  <w:bookmarkEnd w:id="167"/>
                  <w:bookmarkEnd w:id="168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8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69" w:name="1382"/>
                  <w:bookmarkEnd w:id="169"/>
                  <w:r>
                    <w:rPr>
                      <w:rFonts w:ascii="Calibri" w:hAnsi="Calibri" w:cs="Calibri"/>
                      <w:color w:val="000000"/>
                    </w:rPr>
                    <w:t>100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70" w:name="1383"/>
                  <w:bookmarkEnd w:id="170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9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71" w:name="1384"/>
                  <w:bookmarkEnd w:id="171"/>
                  <w:r>
                    <w:rPr>
                      <w:rFonts w:ascii="Calibri" w:hAnsi="Calibri" w:cs="Calibri"/>
                      <w:color w:val="000000"/>
                    </w:rPr>
                    <w:t>105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72" w:name="1385"/>
                  <w:bookmarkEnd w:id="172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10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73" w:name="1386"/>
                  <w:bookmarkEnd w:id="173"/>
                  <w:r>
                    <w:rPr>
                      <w:rFonts w:ascii="Calibri" w:hAnsi="Calibri" w:cs="Calibri"/>
                      <w:color w:val="000000"/>
                    </w:rPr>
                    <w:t>111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74" w:name="1387"/>
                  <w:bookmarkEnd w:id="174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11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75" w:name="1388"/>
                  <w:bookmarkEnd w:id="175"/>
                  <w:r>
                    <w:rPr>
                      <w:rFonts w:ascii="Calibri" w:hAnsi="Calibri" w:cs="Calibri"/>
                      <w:color w:val="000000"/>
                    </w:rPr>
                    <w:t>116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76" w:name="1389"/>
                  <w:bookmarkEnd w:id="176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12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77" w:name="1390"/>
                  <w:bookmarkEnd w:id="177"/>
                  <w:r>
                    <w:rPr>
                      <w:rFonts w:ascii="Calibri" w:hAnsi="Calibri" w:cs="Calibri"/>
                      <w:color w:val="000000"/>
                    </w:rPr>
                    <w:t>120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78" w:name="1391"/>
                  <w:bookmarkEnd w:id="178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13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79" w:name="1392"/>
                  <w:bookmarkEnd w:id="179"/>
                  <w:r>
                    <w:rPr>
                      <w:rFonts w:ascii="Calibri" w:hAnsi="Calibri" w:cs="Calibri"/>
                      <w:color w:val="000000"/>
                    </w:rPr>
                    <w:t>124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80" w:name="1393"/>
                  <w:bookmarkEnd w:id="180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14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81" w:name="1394"/>
                  <w:bookmarkEnd w:id="181"/>
                  <w:r>
                    <w:rPr>
                      <w:rFonts w:ascii="Calibri" w:hAnsi="Calibri" w:cs="Calibri"/>
                      <w:color w:val="000000"/>
                    </w:rPr>
                    <w:t>127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82" w:name="1395"/>
                  <w:bookmarkEnd w:id="182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15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83" w:name="1396"/>
                  <w:bookmarkEnd w:id="183"/>
                  <w:r>
                    <w:rPr>
                      <w:rFonts w:ascii="Calibri" w:hAnsi="Calibri" w:cs="Calibri"/>
                      <w:color w:val="000000"/>
                    </w:rPr>
                    <w:t>130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84" w:name="1397"/>
                  <w:bookmarkEnd w:id="184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16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85" w:name="1398"/>
                  <w:bookmarkEnd w:id="185"/>
                  <w:r>
                    <w:rPr>
                      <w:rFonts w:ascii="Calibri" w:hAnsi="Calibri" w:cs="Calibri"/>
                      <w:color w:val="000000"/>
                    </w:rPr>
                    <w:t>132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86" w:name="1399"/>
                  <w:bookmarkEnd w:id="186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17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87" w:name="1400"/>
                  <w:bookmarkEnd w:id="187"/>
                  <w:r>
                    <w:rPr>
                      <w:rFonts w:ascii="Calibri" w:hAnsi="Calibri" w:cs="Calibri"/>
                      <w:color w:val="000000"/>
                    </w:rPr>
                    <w:t>134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88" w:name="1401"/>
                  <w:bookmarkEnd w:id="188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18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89" w:name="1402"/>
                  <w:bookmarkEnd w:id="189"/>
                  <w:r>
                    <w:rPr>
                      <w:rFonts w:ascii="Calibri" w:hAnsi="Calibri" w:cs="Calibri"/>
                      <w:color w:val="000000"/>
                    </w:rPr>
                    <w:t>136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90" w:name="1403"/>
                  <w:bookmarkEnd w:id="190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19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91" w:name="1404"/>
                  <w:bookmarkEnd w:id="191"/>
                  <w:r>
                    <w:rPr>
                      <w:rFonts w:ascii="Calibri" w:hAnsi="Calibri" w:cs="Calibri"/>
                      <w:color w:val="000000"/>
                    </w:rPr>
                    <w:t>138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92" w:name="1405"/>
                  <w:bookmarkEnd w:id="192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93" w:name="1406"/>
                  <w:bookmarkEnd w:id="193"/>
                  <w:r>
                    <w:rPr>
                      <w:rFonts w:ascii="Calibri" w:hAnsi="Calibri" w:cs="Calibri"/>
                      <w:color w:val="000000"/>
                    </w:rPr>
                    <w:t>140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94" w:name="1407"/>
                  <w:bookmarkEnd w:id="194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21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95" w:name="1408"/>
                  <w:bookmarkEnd w:id="195"/>
                  <w:r>
                    <w:rPr>
                      <w:rFonts w:ascii="Calibri" w:hAnsi="Calibri" w:cs="Calibri"/>
                      <w:color w:val="000000"/>
                    </w:rPr>
                    <w:t>141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96" w:name="1409"/>
                  <w:bookmarkEnd w:id="196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22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97" w:name="1410"/>
                  <w:bookmarkEnd w:id="197"/>
                  <w:r>
                    <w:rPr>
                      <w:rFonts w:ascii="Calibri" w:hAnsi="Calibri" w:cs="Calibri"/>
                      <w:color w:val="000000"/>
                    </w:rPr>
                    <w:t>142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98" w:name="1411"/>
                  <w:bookmarkEnd w:id="198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23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199" w:name="1412"/>
                  <w:bookmarkEnd w:id="199"/>
                  <w:r>
                    <w:rPr>
                      <w:rFonts w:ascii="Calibri" w:hAnsi="Calibri" w:cs="Calibri"/>
                      <w:color w:val="000000"/>
                    </w:rPr>
                    <w:t>143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00" w:name="1413"/>
                  <w:bookmarkEnd w:id="200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24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01" w:name="1414"/>
                  <w:bookmarkEnd w:id="201"/>
                  <w:r>
                    <w:rPr>
                      <w:rFonts w:ascii="Calibri" w:hAnsi="Calibri" w:cs="Calibri"/>
                      <w:color w:val="000000"/>
                    </w:rPr>
                    <w:t>144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02" w:name="1415"/>
                  <w:bookmarkEnd w:id="202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25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03" w:name="1416"/>
                  <w:bookmarkEnd w:id="203"/>
                  <w:r>
                    <w:rPr>
                      <w:rFonts w:ascii="Calibri" w:hAnsi="Calibri" w:cs="Calibri"/>
                      <w:color w:val="000000"/>
                    </w:rPr>
                    <w:t>145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04" w:name="1417"/>
                  <w:bookmarkEnd w:id="204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26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05" w:name="1418"/>
                  <w:bookmarkEnd w:id="205"/>
                  <w:r>
                    <w:rPr>
                      <w:rFonts w:ascii="Calibri" w:hAnsi="Calibri" w:cs="Calibri"/>
                      <w:color w:val="000000"/>
                    </w:rPr>
                    <w:t>146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06" w:name="1419"/>
                  <w:bookmarkEnd w:id="206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27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07" w:name="1420"/>
                  <w:bookmarkEnd w:id="207"/>
                  <w:r>
                    <w:rPr>
                      <w:rFonts w:ascii="Calibri" w:hAnsi="Calibri" w:cs="Calibri"/>
                      <w:color w:val="000000"/>
                    </w:rPr>
                    <w:t>147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08" w:name="1421"/>
                  <w:bookmarkEnd w:id="208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28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09" w:name="1422"/>
                  <w:bookmarkEnd w:id="209"/>
                  <w:r>
                    <w:rPr>
                      <w:rFonts w:ascii="Calibri" w:hAnsi="Calibri" w:cs="Calibri"/>
                      <w:color w:val="000000"/>
                    </w:rPr>
                    <w:t>148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10" w:name="1423"/>
                  <w:bookmarkEnd w:id="210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29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11" w:name="1424"/>
                  <w:bookmarkEnd w:id="211"/>
                  <w:r>
                    <w:rPr>
                      <w:rFonts w:ascii="Calibri" w:hAnsi="Calibri" w:cs="Calibri"/>
                      <w:color w:val="000000"/>
                    </w:rPr>
                    <w:t>149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12" w:name="1425"/>
                  <w:bookmarkEnd w:id="212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30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13" w:name="1426"/>
                  <w:bookmarkEnd w:id="213"/>
                  <w:r>
                    <w:rPr>
                      <w:rFonts w:ascii="Calibri" w:hAnsi="Calibri" w:cs="Calibri"/>
                      <w:color w:val="000000"/>
                    </w:rPr>
                    <w:t>150</w:t>
                  </w:r>
                </w:p>
              </w:tc>
            </w:tr>
          </w:tbl>
          <w:p w:rsidR="00D7714F" w:rsidRPr="004A5008" w:rsidRDefault="00D7714F" w:rsidP="00D7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50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 w:type="textWrapping" w:clear="all"/>
            </w:r>
          </w:p>
        </w:tc>
        <w:tc>
          <w:tcPr>
            <w:tcW w:w="2500" w:type="pct"/>
            <w:vAlign w:val="center"/>
            <w:hideMark/>
          </w:tcPr>
          <w:tbl>
            <w:tblPr>
              <w:tblStyle w:val="a8"/>
              <w:tblpPr w:leftFromText="45" w:rightFromText="45" w:vertAnchor="text" w:tblpXSpec="right" w:tblpYSpec="center"/>
              <w:tblW w:w="4750" w:type="pct"/>
              <w:tblLook w:val="04A0" w:firstRow="1" w:lastRow="0" w:firstColumn="1" w:lastColumn="0" w:noHBand="0" w:noVBand="1"/>
            </w:tblPr>
            <w:tblGrid>
              <w:gridCol w:w="2452"/>
              <w:gridCol w:w="2453"/>
            </w:tblGrid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14" w:name="1428"/>
                  <w:bookmarkEnd w:id="214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Тестовий бал</w:t>
                  </w:r>
                </w:p>
              </w:tc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15" w:name="1429"/>
                  <w:bookmarkEnd w:id="215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Бал за шкалою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100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–</w:t>
                  </w: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200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16" w:name="1430"/>
                  <w:bookmarkEnd w:id="216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31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17" w:name="1431"/>
                  <w:bookmarkEnd w:id="217"/>
                  <w:r>
                    <w:rPr>
                      <w:rFonts w:ascii="Calibri" w:hAnsi="Calibri" w:cs="Calibri"/>
                      <w:color w:val="000000"/>
                    </w:rPr>
                    <w:t>151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18" w:name="1432"/>
                  <w:bookmarkEnd w:id="218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32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19" w:name="1433"/>
                  <w:bookmarkEnd w:id="219"/>
                  <w:r>
                    <w:rPr>
                      <w:rFonts w:ascii="Calibri" w:hAnsi="Calibri" w:cs="Calibri"/>
                      <w:color w:val="000000"/>
                    </w:rPr>
                    <w:t>152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20" w:name="1434"/>
                  <w:bookmarkEnd w:id="220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33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21" w:name="1435"/>
                  <w:bookmarkEnd w:id="221"/>
                  <w:r>
                    <w:rPr>
                      <w:rFonts w:ascii="Calibri" w:hAnsi="Calibri" w:cs="Calibri"/>
                      <w:color w:val="000000"/>
                    </w:rPr>
                    <w:t>154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22" w:name="1436"/>
                  <w:bookmarkEnd w:id="222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34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23" w:name="1437"/>
                  <w:bookmarkEnd w:id="223"/>
                  <w:r>
                    <w:rPr>
                      <w:rFonts w:ascii="Calibri" w:hAnsi="Calibri" w:cs="Calibri"/>
                      <w:color w:val="000000"/>
                    </w:rPr>
                    <w:t>156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24" w:name="1438"/>
                  <w:bookmarkEnd w:id="224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35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25" w:name="1439"/>
                  <w:bookmarkEnd w:id="225"/>
                  <w:r>
                    <w:rPr>
                      <w:rFonts w:ascii="Calibri" w:hAnsi="Calibri" w:cs="Calibri"/>
                      <w:color w:val="000000"/>
                    </w:rPr>
                    <w:t>158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26" w:name="1440"/>
                  <w:bookmarkEnd w:id="226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36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27" w:name="1441"/>
                  <w:bookmarkEnd w:id="227"/>
                  <w:r>
                    <w:rPr>
                      <w:rFonts w:ascii="Calibri" w:hAnsi="Calibri" w:cs="Calibri"/>
                      <w:color w:val="000000"/>
                    </w:rPr>
                    <w:t>160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28" w:name="1442"/>
                  <w:bookmarkEnd w:id="228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37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29" w:name="1443"/>
                  <w:bookmarkEnd w:id="229"/>
                  <w:r>
                    <w:rPr>
                      <w:rFonts w:ascii="Calibri" w:hAnsi="Calibri" w:cs="Calibri"/>
                      <w:color w:val="000000"/>
                    </w:rPr>
                    <w:t>163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30" w:name="1444"/>
                  <w:bookmarkEnd w:id="230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38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31" w:name="1445"/>
                  <w:bookmarkEnd w:id="231"/>
                  <w:r>
                    <w:rPr>
                      <w:rFonts w:ascii="Calibri" w:hAnsi="Calibri" w:cs="Calibri"/>
                      <w:color w:val="000000"/>
                    </w:rPr>
                    <w:t>166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32" w:name="1446"/>
                  <w:bookmarkEnd w:id="232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39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33" w:name="1447"/>
                  <w:bookmarkEnd w:id="233"/>
                  <w:r>
                    <w:rPr>
                      <w:rFonts w:ascii="Calibri" w:hAnsi="Calibri" w:cs="Calibri"/>
                      <w:color w:val="000000"/>
                    </w:rPr>
                    <w:t>168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34" w:name="1448"/>
                  <w:bookmarkEnd w:id="234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40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35" w:name="1449"/>
                  <w:bookmarkEnd w:id="235"/>
                  <w:r>
                    <w:rPr>
                      <w:rFonts w:ascii="Calibri" w:hAnsi="Calibri" w:cs="Calibri"/>
                      <w:color w:val="000000"/>
                    </w:rPr>
                    <w:t>169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36" w:name="1450"/>
                  <w:bookmarkEnd w:id="236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41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37" w:name="1451"/>
                  <w:bookmarkEnd w:id="237"/>
                  <w:r>
                    <w:rPr>
                      <w:rFonts w:ascii="Calibri" w:hAnsi="Calibri" w:cs="Calibri"/>
                      <w:color w:val="000000"/>
                    </w:rPr>
                    <w:t>170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38" w:name="1452"/>
                  <w:bookmarkEnd w:id="238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42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39" w:name="1453"/>
                  <w:bookmarkEnd w:id="239"/>
                  <w:r>
                    <w:rPr>
                      <w:rFonts w:ascii="Calibri" w:hAnsi="Calibri" w:cs="Calibri"/>
                      <w:color w:val="000000"/>
                    </w:rPr>
                    <w:t>172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40" w:name="1454"/>
                  <w:bookmarkEnd w:id="240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43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41" w:name="1455"/>
                  <w:bookmarkEnd w:id="241"/>
                  <w:r>
                    <w:rPr>
                      <w:rFonts w:ascii="Calibri" w:hAnsi="Calibri" w:cs="Calibri"/>
                      <w:color w:val="000000"/>
                    </w:rPr>
                    <w:t>173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42" w:name="1456"/>
                  <w:bookmarkEnd w:id="242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44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43" w:name="1457"/>
                  <w:bookmarkEnd w:id="243"/>
                  <w:r>
                    <w:rPr>
                      <w:rFonts w:ascii="Calibri" w:hAnsi="Calibri" w:cs="Calibri"/>
                      <w:color w:val="000000"/>
                    </w:rPr>
                    <w:t>175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44" w:name="1458"/>
                  <w:bookmarkEnd w:id="244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45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45" w:name="1459"/>
                  <w:bookmarkEnd w:id="245"/>
                  <w:r>
                    <w:rPr>
                      <w:rFonts w:ascii="Calibri" w:hAnsi="Calibri" w:cs="Calibri"/>
                      <w:color w:val="000000"/>
                    </w:rPr>
                    <w:t>177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46" w:name="1460"/>
                  <w:bookmarkEnd w:id="246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46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47" w:name="1461"/>
                  <w:bookmarkEnd w:id="247"/>
                  <w:r>
                    <w:rPr>
                      <w:rFonts w:ascii="Calibri" w:hAnsi="Calibri" w:cs="Calibri"/>
                      <w:color w:val="000000"/>
                    </w:rPr>
                    <w:t>179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48" w:name="1462"/>
                  <w:bookmarkEnd w:id="248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47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49" w:name="1463"/>
                  <w:bookmarkEnd w:id="249"/>
                  <w:r>
                    <w:rPr>
                      <w:rFonts w:ascii="Calibri" w:hAnsi="Calibri" w:cs="Calibri"/>
                      <w:color w:val="000000"/>
                    </w:rPr>
                    <w:t>181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50" w:name="1464"/>
                  <w:bookmarkEnd w:id="250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48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51" w:name="1465"/>
                  <w:bookmarkEnd w:id="251"/>
                  <w:r>
                    <w:rPr>
                      <w:rFonts w:ascii="Calibri" w:hAnsi="Calibri" w:cs="Calibri"/>
                      <w:color w:val="000000"/>
                    </w:rPr>
                    <w:t>183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52" w:name="1466"/>
                  <w:bookmarkEnd w:id="252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49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53" w:name="1467"/>
                  <w:bookmarkEnd w:id="253"/>
                  <w:r>
                    <w:rPr>
                      <w:rFonts w:ascii="Calibri" w:hAnsi="Calibri" w:cs="Calibri"/>
                      <w:color w:val="000000"/>
                    </w:rPr>
                    <w:t>185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54" w:name="1468"/>
                  <w:bookmarkEnd w:id="254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50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55" w:name="1469"/>
                  <w:bookmarkEnd w:id="255"/>
                  <w:r>
                    <w:rPr>
                      <w:rFonts w:ascii="Calibri" w:hAnsi="Calibri" w:cs="Calibri"/>
                      <w:color w:val="000000"/>
                    </w:rPr>
                    <w:t>188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56" w:name="1470"/>
                  <w:bookmarkEnd w:id="256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51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57" w:name="1471"/>
                  <w:bookmarkEnd w:id="257"/>
                  <w:r>
                    <w:rPr>
                      <w:rFonts w:ascii="Calibri" w:hAnsi="Calibri" w:cs="Calibri"/>
                      <w:color w:val="000000"/>
                    </w:rPr>
                    <w:t>191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58" w:name="1472"/>
                  <w:bookmarkEnd w:id="258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52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59" w:name="1473"/>
                  <w:bookmarkEnd w:id="259"/>
                  <w:r>
                    <w:rPr>
                      <w:rFonts w:ascii="Calibri" w:hAnsi="Calibri" w:cs="Calibri"/>
                      <w:color w:val="000000"/>
                    </w:rPr>
                    <w:t>194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60" w:name="1474"/>
                  <w:bookmarkEnd w:id="260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53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61" w:name="1475"/>
                  <w:bookmarkEnd w:id="261"/>
                  <w:r>
                    <w:rPr>
                      <w:rFonts w:ascii="Calibri" w:hAnsi="Calibri" w:cs="Calibri"/>
                      <w:color w:val="000000"/>
                    </w:rPr>
                    <w:t>197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62" w:name="1476"/>
                  <w:bookmarkEnd w:id="262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54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63" w:name="1477"/>
                  <w:bookmarkEnd w:id="263"/>
                  <w:r>
                    <w:rPr>
                      <w:rFonts w:ascii="Calibri" w:hAnsi="Calibri" w:cs="Calibri"/>
                      <w:color w:val="000000"/>
                    </w:rPr>
                    <w:t>200</w:t>
                  </w:r>
                </w:p>
              </w:tc>
            </w:tr>
          </w:tbl>
          <w:p w:rsidR="00D7714F" w:rsidRPr="004A5008" w:rsidRDefault="00D7714F" w:rsidP="00D7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7714F" w:rsidRPr="004A5008" w:rsidRDefault="00D7714F" w:rsidP="00D77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64" w:name="1478"/>
            <w:bookmarkEnd w:id="264"/>
            <w:r w:rsidRPr="004A50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D7714F" w:rsidRPr="004A5008" w:rsidRDefault="00D7714F" w:rsidP="00D7714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A50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 w:type="page"/>
      </w:r>
    </w:p>
    <w:p w:rsidR="00D7714F" w:rsidRDefault="00D7714F" w:rsidP="00D7714F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uk-UA"/>
        </w:rPr>
      </w:pPr>
      <w:bookmarkStart w:id="265" w:name="1479"/>
      <w:bookmarkEnd w:id="265"/>
    </w:p>
    <w:p w:rsidR="00D7714F" w:rsidRPr="00D7714F" w:rsidRDefault="00D7714F" w:rsidP="00D7714F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uk-UA"/>
        </w:rPr>
      </w:pPr>
      <w:r w:rsidRPr="00D7714F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uk-UA"/>
        </w:rPr>
        <w:t>4. Таблиця переведення тестових балів тесту з іноземної мови (англійська/німецька/французька/іспанська) НМТ до шкали 100 – 200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9"/>
        <w:gridCol w:w="5269"/>
      </w:tblGrid>
      <w:tr w:rsidR="00D7714F" w:rsidRPr="004A5008" w:rsidTr="00D7714F">
        <w:trPr>
          <w:tblCellSpacing w:w="22" w:type="dxa"/>
        </w:trPr>
        <w:tc>
          <w:tcPr>
            <w:tcW w:w="2500" w:type="pct"/>
            <w:vAlign w:val="center"/>
            <w:hideMark/>
          </w:tcPr>
          <w:tbl>
            <w:tblPr>
              <w:tblStyle w:val="a8"/>
              <w:tblW w:w="4750" w:type="pct"/>
              <w:tblLook w:val="04A0" w:firstRow="1" w:lastRow="0" w:firstColumn="1" w:lastColumn="0" w:noHBand="0" w:noVBand="1"/>
            </w:tblPr>
            <w:tblGrid>
              <w:gridCol w:w="2600"/>
              <w:gridCol w:w="2305"/>
            </w:tblGrid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66" w:name="1480"/>
                  <w:bookmarkEnd w:id="266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Тестовий бал</w:t>
                  </w:r>
                </w:p>
              </w:tc>
              <w:tc>
                <w:tcPr>
                  <w:tcW w:w="2350" w:type="pct"/>
                  <w:hideMark/>
                </w:tcPr>
                <w:p w:rsidR="00D7714F" w:rsidRDefault="00D7714F" w:rsidP="00D771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67" w:name="1481"/>
                  <w:bookmarkEnd w:id="267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Бал за шкалою </w:t>
                  </w:r>
                </w:p>
                <w:p w:rsidR="00D7714F" w:rsidRPr="004A5008" w:rsidRDefault="00D7714F" w:rsidP="00D771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100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–</w:t>
                  </w: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200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68" w:name="1482"/>
                  <w:bookmarkStart w:id="269" w:name="1484"/>
                  <w:bookmarkEnd w:id="268"/>
                  <w:bookmarkEnd w:id="269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5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70" w:name="1485"/>
                  <w:bookmarkEnd w:id="270"/>
                  <w:r>
                    <w:rPr>
                      <w:rFonts w:ascii="Calibri" w:hAnsi="Calibri" w:cs="Calibri"/>
                      <w:color w:val="000000"/>
                    </w:rPr>
                    <w:t>100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71" w:name="1486"/>
                  <w:bookmarkEnd w:id="271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6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72" w:name="1487"/>
                  <w:bookmarkEnd w:id="272"/>
                  <w:r>
                    <w:rPr>
                      <w:rFonts w:ascii="Calibri" w:hAnsi="Calibri" w:cs="Calibri"/>
                      <w:color w:val="000000"/>
                    </w:rPr>
                    <w:t>109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73" w:name="1488"/>
                  <w:bookmarkEnd w:id="273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7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74" w:name="1489"/>
                  <w:bookmarkEnd w:id="274"/>
                  <w:r>
                    <w:rPr>
                      <w:rFonts w:ascii="Calibri" w:hAnsi="Calibri" w:cs="Calibri"/>
                      <w:color w:val="000000"/>
                    </w:rPr>
                    <w:t>118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75" w:name="1490"/>
                  <w:bookmarkEnd w:id="275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8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76" w:name="1491"/>
                  <w:bookmarkEnd w:id="276"/>
                  <w:r>
                    <w:rPr>
                      <w:rFonts w:ascii="Calibri" w:hAnsi="Calibri" w:cs="Calibri"/>
                      <w:color w:val="000000"/>
                    </w:rPr>
                    <w:t>125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77" w:name="1492"/>
                  <w:bookmarkEnd w:id="277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9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78" w:name="1493"/>
                  <w:bookmarkEnd w:id="278"/>
                  <w:r>
                    <w:rPr>
                      <w:rFonts w:ascii="Calibri" w:hAnsi="Calibri" w:cs="Calibri"/>
                      <w:color w:val="000000"/>
                    </w:rPr>
                    <w:t>131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79" w:name="1494"/>
                  <w:bookmarkEnd w:id="279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10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80" w:name="1495"/>
                  <w:bookmarkEnd w:id="280"/>
                  <w:r>
                    <w:rPr>
                      <w:rFonts w:ascii="Calibri" w:hAnsi="Calibri" w:cs="Calibri"/>
                      <w:color w:val="000000"/>
                    </w:rPr>
                    <w:t>134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81" w:name="1496"/>
                  <w:bookmarkEnd w:id="281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11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82" w:name="1497"/>
                  <w:bookmarkEnd w:id="282"/>
                  <w:r>
                    <w:rPr>
                      <w:rFonts w:ascii="Calibri" w:hAnsi="Calibri" w:cs="Calibri"/>
                      <w:color w:val="000000"/>
                    </w:rPr>
                    <w:t>137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83" w:name="1498"/>
                  <w:bookmarkEnd w:id="283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12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84" w:name="1499"/>
                  <w:bookmarkEnd w:id="284"/>
                  <w:r>
                    <w:rPr>
                      <w:rFonts w:ascii="Calibri" w:hAnsi="Calibri" w:cs="Calibri"/>
                      <w:color w:val="000000"/>
                    </w:rPr>
                    <w:t>140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85" w:name="1500"/>
                  <w:bookmarkEnd w:id="285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13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86" w:name="1501"/>
                  <w:bookmarkEnd w:id="286"/>
                  <w:r>
                    <w:rPr>
                      <w:rFonts w:ascii="Calibri" w:hAnsi="Calibri" w:cs="Calibri"/>
                      <w:color w:val="000000"/>
                    </w:rPr>
                    <w:t>143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87" w:name="1502"/>
                  <w:bookmarkEnd w:id="287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14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88" w:name="1503"/>
                  <w:bookmarkEnd w:id="288"/>
                  <w:r>
                    <w:rPr>
                      <w:rFonts w:ascii="Calibri" w:hAnsi="Calibri" w:cs="Calibri"/>
                      <w:color w:val="000000"/>
                    </w:rPr>
                    <w:t>145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89" w:name="1504"/>
                  <w:bookmarkEnd w:id="289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15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90" w:name="1505"/>
                  <w:bookmarkEnd w:id="290"/>
                  <w:r>
                    <w:rPr>
                      <w:rFonts w:ascii="Calibri" w:hAnsi="Calibri" w:cs="Calibri"/>
                      <w:color w:val="000000"/>
                    </w:rPr>
                    <w:t>147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91" w:name="1506"/>
                  <w:bookmarkEnd w:id="291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16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92" w:name="1507"/>
                  <w:bookmarkEnd w:id="292"/>
                  <w:r>
                    <w:rPr>
                      <w:rFonts w:ascii="Calibri" w:hAnsi="Calibri" w:cs="Calibri"/>
                      <w:color w:val="000000"/>
                    </w:rPr>
                    <w:t>148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93" w:name="1508"/>
                  <w:bookmarkEnd w:id="293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17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94" w:name="1509"/>
                  <w:bookmarkEnd w:id="294"/>
                  <w:r>
                    <w:rPr>
                      <w:rFonts w:ascii="Calibri" w:hAnsi="Calibri" w:cs="Calibri"/>
                      <w:color w:val="000000"/>
                    </w:rPr>
                    <w:t>149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95" w:name="1510"/>
                  <w:bookmarkEnd w:id="295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18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96" w:name="1511"/>
                  <w:bookmarkEnd w:id="296"/>
                  <w:r>
                    <w:rPr>
                      <w:rFonts w:ascii="Calibri" w:hAnsi="Calibri" w:cs="Calibri"/>
                      <w:color w:val="000000"/>
                    </w:rPr>
                    <w:t>150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97" w:name="1512"/>
                  <w:bookmarkEnd w:id="297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19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98" w:name="1513"/>
                  <w:bookmarkEnd w:id="298"/>
                  <w:r>
                    <w:rPr>
                      <w:rFonts w:ascii="Calibri" w:hAnsi="Calibri" w:cs="Calibri"/>
                      <w:color w:val="000000"/>
                    </w:rPr>
                    <w:t>151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299" w:name="1514"/>
                  <w:bookmarkEnd w:id="299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00" w:name="1515"/>
                  <w:bookmarkEnd w:id="300"/>
                  <w:r>
                    <w:rPr>
                      <w:rFonts w:ascii="Calibri" w:hAnsi="Calibri" w:cs="Calibri"/>
                      <w:color w:val="000000"/>
                    </w:rPr>
                    <w:t>152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01" w:name="1516"/>
                  <w:bookmarkEnd w:id="301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21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02" w:name="1517"/>
                  <w:bookmarkEnd w:id="302"/>
                  <w:r>
                    <w:rPr>
                      <w:rFonts w:ascii="Calibri" w:hAnsi="Calibri" w:cs="Calibri"/>
                      <w:color w:val="000000"/>
                    </w:rPr>
                    <w:t>153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03" w:name="1518"/>
                  <w:bookmarkEnd w:id="303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22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04" w:name="1519"/>
                  <w:bookmarkEnd w:id="304"/>
                  <w:r>
                    <w:rPr>
                      <w:rFonts w:ascii="Calibri" w:hAnsi="Calibri" w:cs="Calibri"/>
                      <w:color w:val="000000"/>
                    </w:rPr>
                    <w:t>155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05" w:name="1520"/>
                  <w:bookmarkEnd w:id="305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23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06" w:name="1521"/>
                  <w:bookmarkEnd w:id="306"/>
                  <w:r>
                    <w:rPr>
                      <w:rFonts w:ascii="Calibri" w:hAnsi="Calibri" w:cs="Calibri"/>
                      <w:color w:val="000000"/>
                    </w:rPr>
                    <w:t>157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07" w:name="1522"/>
                  <w:bookmarkEnd w:id="307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24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08" w:name="1523"/>
                  <w:bookmarkEnd w:id="308"/>
                  <w:r>
                    <w:rPr>
                      <w:rFonts w:ascii="Calibri" w:hAnsi="Calibri" w:cs="Calibri"/>
                      <w:color w:val="000000"/>
                    </w:rPr>
                    <w:t>159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09" w:name="1524"/>
                  <w:bookmarkEnd w:id="309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25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10" w:name="1525"/>
                  <w:bookmarkEnd w:id="310"/>
                  <w:r>
                    <w:rPr>
                      <w:rFonts w:ascii="Calibri" w:hAnsi="Calibri" w:cs="Calibri"/>
                      <w:color w:val="000000"/>
                    </w:rPr>
                    <w:t>162</w:t>
                  </w:r>
                </w:p>
              </w:tc>
            </w:tr>
          </w:tbl>
          <w:p w:rsidR="00D7714F" w:rsidRPr="004A5008" w:rsidRDefault="00D7714F" w:rsidP="00D7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50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 w:type="textWrapping" w:clear="all"/>
            </w:r>
          </w:p>
        </w:tc>
        <w:tc>
          <w:tcPr>
            <w:tcW w:w="2500" w:type="pct"/>
            <w:vAlign w:val="center"/>
            <w:hideMark/>
          </w:tcPr>
          <w:tbl>
            <w:tblPr>
              <w:tblStyle w:val="a8"/>
              <w:tblpPr w:leftFromText="45" w:rightFromText="45" w:vertAnchor="text" w:tblpXSpec="right" w:tblpYSpec="center"/>
              <w:tblW w:w="4750" w:type="pct"/>
              <w:tblLook w:val="04A0" w:firstRow="1" w:lastRow="0" w:firstColumn="1" w:lastColumn="0" w:noHBand="0" w:noVBand="1"/>
            </w:tblPr>
            <w:tblGrid>
              <w:gridCol w:w="2452"/>
              <w:gridCol w:w="2453"/>
            </w:tblGrid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11" w:name="1527"/>
                  <w:bookmarkEnd w:id="311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Тестовий бал</w:t>
                  </w:r>
                </w:p>
              </w:tc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12" w:name="1528"/>
                  <w:bookmarkEnd w:id="312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Бал за шкалою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100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–</w:t>
                  </w: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200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13" w:name="1529"/>
                  <w:bookmarkEnd w:id="313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26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14" w:name="1530"/>
                  <w:bookmarkEnd w:id="314"/>
                  <w:r>
                    <w:rPr>
                      <w:rFonts w:ascii="Calibri" w:hAnsi="Calibri" w:cs="Calibri"/>
                      <w:color w:val="000000"/>
                    </w:rPr>
                    <w:t>166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15" w:name="1531"/>
                  <w:bookmarkEnd w:id="315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27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16" w:name="1532"/>
                  <w:bookmarkEnd w:id="316"/>
                  <w:r>
                    <w:rPr>
                      <w:rFonts w:ascii="Calibri" w:hAnsi="Calibri" w:cs="Calibri"/>
                      <w:color w:val="000000"/>
                    </w:rPr>
                    <w:t>169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17" w:name="1533"/>
                  <w:bookmarkEnd w:id="317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28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18" w:name="1534"/>
                  <w:bookmarkEnd w:id="318"/>
                  <w:r>
                    <w:rPr>
                      <w:rFonts w:ascii="Calibri" w:hAnsi="Calibri" w:cs="Calibri"/>
                      <w:color w:val="000000"/>
                    </w:rPr>
                    <w:t>173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19" w:name="1535"/>
                  <w:bookmarkEnd w:id="319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29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20" w:name="1536"/>
                  <w:bookmarkEnd w:id="320"/>
                  <w:r>
                    <w:rPr>
                      <w:rFonts w:ascii="Calibri" w:hAnsi="Calibri" w:cs="Calibri"/>
                      <w:color w:val="000000"/>
                    </w:rPr>
                    <w:t>179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21" w:name="1537"/>
                  <w:bookmarkEnd w:id="321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30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22" w:name="1538"/>
                  <w:bookmarkEnd w:id="322"/>
                  <w:r>
                    <w:rPr>
                      <w:rFonts w:ascii="Calibri" w:hAnsi="Calibri" w:cs="Calibri"/>
                      <w:color w:val="000000"/>
                    </w:rPr>
                    <w:t>185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23" w:name="1539"/>
                  <w:bookmarkEnd w:id="323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31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24" w:name="1540"/>
                  <w:bookmarkEnd w:id="324"/>
                  <w:r>
                    <w:rPr>
                      <w:rFonts w:ascii="Calibri" w:hAnsi="Calibri" w:cs="Calibri"/>
                      <w:color w:val="000000"/>
                    </w:rPr>
                    <w:t>191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25" w:name="1541"/>
                  <w:bookmarkEnd w:id="325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32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26" w:name="1542"/>
                  <w:bookmarkEnd w:id="326"/>
                  <w:r>
                    <w:rPr>
                      <w:rFonts w:ascii="Calibri" w:hAnsi="Calibri" w:cs="Calibri"/>
                      <w:color w:val="000000"/>
                    </w:rPr>
                    <w:t>200</w:t>
                  </w:r>
                </w:p>
              </w:tc>
            </w:tr>
          </w:tbl>
          <w:p w:rsidR="00D7714F" w:rsidRPr="004A5008" w:rsidRDefault="00D7714F" w:rsidP="00D7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7714F" w:rsidRPr="004A5008" w:rsidRDefault="00D7714F" w:rsidP="00D77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27" w:name="1543"/>
            <w:bookmarkEnd w:id="327"/>
            <w:r w:rsidRPr="004A50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D7714F" w:rsidRPr="004A5008" w:rsidRDefault="00D7714F" w:rsidP="00D7714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A50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 w:type="page"/>
      </w:r>
    </w:p>
    <w:p w:rsidR="00D7714F" w:rsidRDefault="00D7714F" w:rsidP="00D7714F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uk-UA"/>
        </w:rPr>
      </w:pPr>
      <w:bookmarkStart w:id="328" w:name="1544"/>
      <w:bookmarkEnd w:id="328"/>
    </w:p>
    <w:p w:rsidR="00D7714F" w:rsidRPr="00D7714F" w:rsidRDefault="00D7714F" w:rsidP="00D7714F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ru-RU" w:eastAsia="uk-UA"/>
        </w:rPr>
      </w:pPr>
      <w:r w:rsidRPr="00D7714F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uk-UA"/>
        </w:rPr>
        <w:t>5. Таблиця переведення тестових балів тесту з біології НМТ до шкали 100 – 200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9"/>
        <w:gridCol w:w="5269"/>
      </w:tblGrid>
      <w:tr w:rsidR="00D7714F" w:rsidRPr="004A5008" w:rsidTr="00D7714F">
        <w:trPr>
          <w:tblCellSpacing w:w="22" w:type="dxa"/>
        </w:trPr>
        <w:tc>
          <w:tcPr>
            <w:tcW w:w="2500" w:type="pct"/>
            <w:vAlign w:val="center"/>
            <w:hideMark/>
          </w:tcPr>
          <w:tbl>
            <w:tblPr>
              <w:tblStyle w:val="a8"/>
              <w:tblW w:w="4750" w:type="pct"/>
              <w:tblLook w:val="04A0" w:firstRow="1" w:lastRow="0" w:firstColumn="1" w:lastColumn="0" w:noHBand="0" w:noVBand="1"/>
            </w:tblPr>
            <w:tblGrid>
              <w:gridCol w:w="2600"/>
              <w:gridCol w:w="2305"/>
            </w:tblGrid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29" w:name="1545"/>
                  <w:bookmarkEnd w:id="329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Тестовий бал</w:t>
                  </w:r>
                </w:p>
              </w:tc>
              <w:tc>
                <w:tcPr>
                  <w:tcW w:w="2350" w:type="pct"/>
                  <w:hideMark/>
                </w:tcPr>
                <w:p w:rsidR="00D7714F" w:rsidRDefault="00D7714F" w:rsidP="00D771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30" w:name="1546"/>
                  <w:bookmarkEnd w:id="330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Бал за шкалою </w:t>
                  </w:r>
                </w:p>
                <w:p w:rsidR="00D7714F" w:rsidRPr="004A5008" w:rsidRDefault="00D7714F" w:rsidP="00D771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100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–</w:t>
                  </w: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200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31" w:name="1547"/>
                  <w:bookmarkStart w:id="332" w:name="1551"/>
                  <w:bookmarkEnd w:id="331"/>
                  <w:bookmarkEnd w:id="332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7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33" w:name="1552"/>
                  <w:bookmarkEnd w:id="333"/>
                  <w:r>
                    <w:rPr>
                      <w:rFonts w:ascii="Calibri" w:hAnsi="Calibri" w:cs="Calibri"/>
                      <w:color w:val="000000"/>
                    </w:rPr>
                    <w:t>100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34" w:name="1553"/>
                  <w:bookmarkEnd w:id="334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8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35" w:name="1554"/>
                  <w:bookmarkEnd w:id="335"/>
                  <w:r>
                    <w:rPr>
                      <w:rFonts w:ascii="Calibri" w:hAnsi="Calibri" w:cs="Calibri"/>
                      <w:color w:val="000000"/>
                    </w:rPr>
                    <w:t>107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36" w:name="1555"/>
                  <w:bookmarkEnd w:id="336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9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37" w:name="1556"/>
                  <w:bookmarkEnd w:id="337"/>
                  <w:r>
                    <w:rPr>
                      <w:rFonts w:ascii="Calibri" w:hAnsi="Calibri" w:cs="Calibri"/>
                      <w:color w:val="000000"/>
                    </w:rPr>
                    <w:t>114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38" w:name="1557"/>
                  <w:bookmarkEnd w:id="338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10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39" w:name="1558"/>
                  <w:bookmarkEnd w:id="339"/>
                  <w:r>
                    <w:rPr>
                      <w:rFonts w:ascii="Calibri" w:hAnsi="Calibri" w:cs="Calibri"/>
                      <w:color w:val="000000"/>
                    </w:rPr>
                    <w:t>119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40" w:name="1559"/>
                  <w:bookmarkEnd w:id="340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11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41" w:name="1560"/>
                  <w:bookmarkEnd w:id="341"/>
                  <w:r>
                    <w:rPr>
                      <w:rFonts w:ascii="Calibri" w:hAnsi="Calibri" w:cs="Calibri"/>
                      <w:color w:val="000000"/>
                    </w:rPr>
                    <w:t>124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42" w:name="1561"/>
                  <w:bookmarkEnd w:id="342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12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43" w:name="1562"/>
                  <w:bookmarkEnd w:id="343"/>
                  <w:r>
                    <w:rPr>
                      <w:rFonts w:ascii="Calibri" w:hAnsi="Calibri" w:cs="Calibri"/>
                      <w:color w:val="000000"/>
                    </w:rPr>
                    <w:t>128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44" w:name="1563"/>
                  <w:bookmarkEnd w:id="344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13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45" w:name="1564"/>
                  <w:bookmarkEnd w:id="345"/>
                  <w:r>
                    <w:rPr>
                      <w:rFonts w:ascii="Calibri" w:hAnsi="Calibri" w:cs="Calibri"/>
                      <w:color w:val="000000"/>
                    </w:rPr>
                    <w:t>131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46" w:name="1565"/>
                  <w:bookmarkEnd w:id="346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14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47" w:name="1566"/>
                  <w:bookmarkEnd w:id="347"/>
                  <w:r>
                    <w:rPr>
                      <w:rFonts w:ascii="Calibri" w:hAnsi="Calibri" w:cs="Calibri"/>
                      <w:color w:val="000000"/>
                    </w:rPr>
                    <w:t>134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48" w:name="1567"/>
                  <w:bookmarkEnd w:id="348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15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49" w:name="1568"/>
                  <w:bookmarkEnd w:id="349"/>
                  <w:r>
                    <w:rPr>
                      <w:rFonts w:ascii="Calibri" w:hAnsi="Calibri" w:cs="Calibri"/>
                      <w:color w:val="000000"/>
                    </w:rPr>
                    <w:t>136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50" w:name="1569"/>
                  <w:bookmarkEnd w:id="350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16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51" w:name="1570"/>
                  <w:bookmarkEnd w:id="351"/>
                  <w:r>
                    <w:rPr>
                      <w:rFonts w:ascii="Calibri" w:hAnsi="Calibri" w:cs="Calibri"/>
                      <w:color w:val="000000"/>
                    </w:rPr>
                    <w:t>138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52" w:name="1571"/>
                  <w:bookmarkEnd w:id="352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17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53" w:name="1572"/>
                  <w:bookmarkEnd w:id="353"/>
                  <w:r>
                    <w:rPr>
                      <w:rFonts w:ascii="Calibri" w:hAnsi="Calibri" w:cs="Calibri"/>
                      <w:color w:val="000000"/>
                    </w:rPr>
                    <w:t>140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54" w:name="1573"/>
                  <w:bookmarkEnd w:id="354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18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55" w:name="1574"/>
                  <w:bookmarkEnd w:id="355"/>
                  <w:r>
                    <w:rPr>
                      <w:rFonts w:ascii="Calibri" w:hAnsi="Calibri" w:cs="Calibri"/>
                      <w:color w:val="000000"/>
                    </w:rPr>
                    <w:t>142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56" w:name="1575"/>
                  <w:bookmarkEnd w:id="356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19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57" w:name="1576"/>
                  <w:bookmarkEnd w:id="357"/>
                  <w:r>
                    <w:rPr>
                      <w:rFonts w:ascii="Calibri" w:hAnsi="Calibri" w:cs="Calibri"/>
                      <w:color w:val="000000"/>
                    </w:rPr>
                    <w:t>144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58" w:name="1577"/>
                  <w:bookmarkEnd w:id="358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59" w:name="1578"/>
                  <w:bookmarkEnd w:id="359"/>
                  <w:r>
                    <w:rPr>
                      <w:rFonts w:ascii="Calibri" w:hAnsi="Calibri" w:cs="Calibri"/>
                      <w:color w:val="000000"/>
                    </w:rPr>
                    <w:t>145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60" w:name="1579"/>
                  <w:bookmarkEnd w:id="360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21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61" w:name="1580"/>
                  <w:bookmarkEnd w:id="361"/>
                  <w:r>
                    <w:rPr>
                      <w:rFonts w:ascii="Calibri" w:hAnsi="Calibri" w:cs="Calibri"/>
                      <w:color w:val="000000"/>
                    </w:rPr>
                    <w:t>146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62" w:name="1581"/>
                  <w:bookmarkEnd w:id="362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22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63" w:name="1582"/>
                  <w:bookmarkEnd w:id="363"/>
                  <w:r>
                    <w:rPr>
                      <w:rFonts w:ascii="Calibri" w:hAnsi="Calibri" w:cs="Calibri"/>
                      <w:color w:val="000000"/>
                    </w:rPr>
                    <w:t>147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64" w:name="1583"/>
                  <w:bookmarkEnd w:id="364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23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65" w:name="1584"/>
                  <w:bookmarkEnd w:id="365"/>
                  <w:r>
                    <w:rPr>
                      <w:rFonts w:ascii="Calibri" w:hAnsi="Calibri" w:cs="Calibri"/>
                      <w:color w:val="000000"/>
                    </w:rPr>
                    <w:t>148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66" w:name="1585"/>
                  <w:bookmarkEnd w:id="366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24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67" w:name="1586"/>
                  <w:bookmarkEnd w:id="367"/>
                  <w:r>
                    <w:rPr>
                      <w:rFonts w:ascii="Calibri" w:hAnsi="Calibri" w:cs="Calibri"/>
                      <w:color w:val="000000"/>
                    </w:rPr>
                    <w:t>149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68" w:name="1587"/>
                  <w:bookmarkEnd w:id="368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25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69" w:name="1588"/>
                  <w:bookmarkEnd w:id="369"/>
                  <w:r>
                    <w:rPr>
                      <w:rFonts w:ascii="Calibri" w:hAnsi="Calibri" w:cs="Calibri"/>
                      <w:color w:val="000000"/>
                    </w:rPr>
                    <w:t>150</w:t>
                  </w:r>
                </w:p>
              </w:tc>
            </w:tr>
          </w:tbl>
          <w:p w:rsidR="00D7714F" w:rsidRPr="004A5008" w:rsidRDefault="00D7714F" w:rsidP="00D7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Style w:val="a8"/>
              <w:tblpPr w:leftFromText="45" w:rightFromText="45" w:vertAnchor="text" w:tblpXSpec="right" w:tblpYSpec="center"/>
              <w:tblW w:w="4750" w:type="pct"/>
              <w:tblLook w:val="04A0" w:firstRow="1" w:lastRow="0" w:firstColumn="1" w:lastColumn="0" w:noHBand="0" w:noVBand="1"/>
            </w:tblPr>
            <w:tblGrid>
              <w:gridCol w:w="2452"/>
              <w:gridCol w:w="2453"/>
            </w:tblGrid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70" w:name="1590"/>
                  <w:bookmarkEnd w:id="370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Тестовий бал</w:t>
                  </w:r>
                </w:p>
              </w:tc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71" w:name="1591"/>
                  <w:bookmarkEnd w:id="371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Бал за шкалою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100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–</w:t>
                  </w: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200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72" w:name="1592"/>
                  <w:bookmarkEnd w:id="372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26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73" w:name="1593"/>
                  <w:bookmarkEnd w:id="373"/>
                  <w:r>
                    <w:rPr>
                      <w:rFonts w:ascii="Calibri" w:hAnsi="Calibri" w:cs="Calibri"/>
                      <w:color w:val="000000"/>
                    </w:rPr>
                    <w:t>151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74" w:name="1594"/>
                  <w:bookmarkEnd w:id="374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27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75" w:name="1595"/>
                  <w:bookmarkEnd w:id="375"/>
                  <w:r>
                    <w:rPr>
                      <w:rFonts w:ascii="Calibri" w:hAnsi="Calibri" w:cs="Calibri"/>
                      <w:color w:val="000000"/>
                    </w:rPr>
                    <w:t>152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76" w:name="1596"/>
                  <w:bookmarkEnd w:id="376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28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77" w:name="1597"/>
                  <w:bookmarkEnd w:id="377"/>
                  <w:r>
                    <w:rPr>
                      <w:rFonts w:ascii="Calibri" w:hAnsi="Calibri" w:cs="Calibri"/>
                      <w:color w:val="000000"/>
                    </w:rPr>
                    <w:t>154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78" w:name="1598"/>
                  <w:bookmarkEnd w:id="378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29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79" w:name="1599"/>
                  <w:bookmarkEnd w:id="379"/>
                  <w:r>
                    <w:rPr>
                      <w:rFonts w:ascii="Calibri" w:hAnsi="Calibri" w:cs="Calibri"/>
                      <w:color w:val="000000"/>
                    </w:rPr>
                    <w:t>156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80" w:name="1600"/>
                  <w:bookmarkEnd w:id="380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30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81" w:name="1601"/>
                  <w:bookmarkEnd w:id="381"/>
                  <w:r>
                    <w:rPr>
                      <w:rFonts w:ascii="Calibri" w:hAnsi="Calibri" w:cs="Calibri"/>
                      <w:color w:val="000000"/>
                    </w:rPr>
                    <w:t>158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82" w:name="1602"/>
                  <w:bookmarkEnd w:id="382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31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83" w:name="1603"/>
                  <w:bookmarkEnd w:id="383"/>
                  <w:r>
                    <w:rPr>
                      <w:rFonts w:ascii="Calibri" w:hAnsi="Calibri" w:cs="Calibri"/>
                      <w:color w:val="000000"/>
                    </w:rPr>
                    <w:t>160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84" w:name="1604"/>
                  <w:bookmarkEnd w:id="384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32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85" w:name="1605"/>
                  <w:bookmarkEnd w:id="385"/>
                  <w:r>
                    <w:rPr>
                      <w:rFonts w:ascii="Calibri" w:hAnsi="Calibri" w:cs="Calibri"/>
                      <w:color w:val="000000"/>
                    </w:rPr>
                    <w:t>162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86" w:name="1606"/>
                  <w:bookmarkEnd w:id="386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33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87" w:name="1607"/>
                  <w:bookmarkEnd w:id="387"/>
                  <w:r>
                    <w:rPr>
                      <w:rFonts w:ascii="Calibri" w:hAnsi="Calibri" w:cs="Calibri"/>
                      <w:color w:val="000000"/>
                    </w:rPr>
                    <w:t>164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88" w:name="1608"/>
                  <w:bookmarkEnd w:id="388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34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89" w:name="1609"/>
                  <w:bookmarkEnd w:id="389"/>
                  <w:r>
                    <w:rPr>
                      <w:rFonts w:ascii="Calibri" w:hAnsi="Calibri" w:cs="Calibri"/>
                      <w:color w:val="000000"/>
                    </w:rPr>
                    <w:t>166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90" w:name="1610"/>
                  <w:bookmarkEnd w:id="390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35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91" w:name="1611"/>
                  <w:bookmarkEnd w:id="391"/>
                  <w:r>
                    <w:rPr>
                      <w:rFonts w:ascii="Calibri" w:hAnsi="Calibri" w:cs="Calibri"/>
                      <w:color w:val="000000"/>
                    </w:rPr>
                    <w:t>168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92" w:name="1612"/>
                  <w:bookmarkEnd w:id="392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36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93" w:name="1613"/>
                  <w:bookmarkEnd w:id="393"/>
                  <w:r>
                    <w:rPr>
                      <w:rFonts w:ascii="Calibri" w:hAnsi="Calibri" w:cs="Calibri"/>
                      <w:color w:val="000000"/>
                    </w:rPr>
                    <w:t>170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94" w:name="1614"/>
                  <w:bookmarkEnd w:id="394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37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95" w:name="1615"/>
                  <w:bookmarkEnd w:id="395"/>
                  <w:r>
                    <w:rPr>
                      <w:rFonts w:ascii="Calibri" w:hAnsi="Calibri" w:cs="Calibri"/>
                      <w:color w:val="000000"/>
                    </w:rPr>
                    <w:t>172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96" w:name="1616"/>
                  <w:bookmarkEnd w:id="396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38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97" w:name="1617"/>
                  <w:bookmarkEnd w:id="397"/>
                  <w:r>
                    <w:rPr>
                      <w:rFonts w:ascii="Calibri" w:hAnsi="Calibri" w:cs="Calibri"/>
                      <w:color w:val="000000"/>
                    </w:rPr>
                    <w:t>175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98" w:name="1618"/>
                  <w:bookmarkEnd w:id="398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39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399" w:name="1619"/>
                  <w:bookmarkEnd w:id="399"/>
                  <w:r>
                    <w:rPr>
                      <w:rFonts w:ascii="Calibri" w:hAnsi="Calibri" w:cs="Calibri"/>
                      <w:color w:val="000000"/>
                    </w:rPr>
                    <w:t>177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00" w:name="1620"/>
                  <w:bookmarkEnd w:id="400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40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01" w:name="1621"/>
                  <w:bookmarkEnd w:id="401"/>
                  <w:r>
                    <w:rPr>
                      <w:rFonts w:ascii="Calibri" w:hAnsi="Calibri" w:cs="Calibri"/>
                      <w:color w:val="000000"/>
                    </w:rPr>
                    <w:t>179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02" w:name="1622"/>
                  <w:bookmarkEnd w:id="402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41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03" w:name="1623"/>
                  <w:bookmarkEnd w:id="403"/>
                  <w:r>
                    <w:rPr>
                      <w:rFonts w:ascii="Calibri" w:hAnsi="Calibri" w:cs="Calibri"/>
                      <w:color w:val="000000"/>
                    </w:rPr>
                    <w:t>182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04" w:name="1624"/>
                  <w:bookmarkEnd w:id="404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42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05" w:name="1625"/>
                  <w:bookmarkEnd w:id="405"/>
                  <w:r>
                    <w:rPr>
                      <w:rFonts w:ascii="Calibri" w:hAnsi="Calibri" w:cs="Calibri"/>
                      <w:color w:val="000000"/>
                    </w:rPr>
                    <w:t>185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06" w:name="1626"/>
                  <w:bookmarkEnd w:id="406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43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07" w:name="1627"/>
                  <w:bookmarkEnd w:id="407"/>
                  <w:r>
                    <w:rPr>
                      <w:rFonts w:ascii="Calibri" w:hAnsi="Calibri" w:cs="Calibri"/>
                      <w:color w:val="000000"/>
                    </w:rPr>
                    <w:t>188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08" w:name="1628"/>
                  <w:bookmarkEnd w:id="408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44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09" w:name="1629"/>
                  <w:bookmarkEnd w:id="409"/>
                  <w:r>
                    <w:rPr>
                      <w:rFonts w:ascii="Calibri" w:hAnsi="Calibri" w:cs="Calibri"/>
                      <w:color w:val="000000"/>
                    </w:rPr>
                    <w:t>192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10" w:name="1630"/>
                  <w:bookmarkEnd w:id="410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45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11" w:name="1631"/>
                  <w:bookmarkEnd w:id="411"/>
                  <w:r>
                    <w:rPr>
                      <w:rFonts w:ascii="Calibri" w:hAnsi="Calibri" w:cs="Calibri"/>
                      <w:color w:val="000000"/>
                    </w:rPr>
                    <w:t>196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12" w:name="1632"/>
                  <w:bookmarkEnd w:id="412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46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13" w:name="1633"/>
                  <w:bookmarkEnd w:id="413"/>
                  <w:r>
                    <w:rPr>
                      <w:rFonts w:ascii="Calibri" w:hAnsi="Calibri" w:cs="Calibri"/>
                      <w:color w:val="000000"/>
                    </w:rPr>
                    <w:t>200</w:t>
                  </w:r>
                </w:p>
              </w:tc>
            </w:tr>
          </w:tbl>
          <w:p w:rsidR="00D7714F" w:rsidRPr="004A5008" w:rsidRDefault="00D7714F" w:rsidP="00D7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D7714F" w:rsidRPr="004A5008" w:rsidRDefault="00D7714F" w:rsidP="00D7714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A50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 w:type="page"/>
      </w:r>
    </w:p>
    <w:p w:rsidR="00D7714F" w:rsidRDefault="00D7714F" w:rsidP="00D771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uk-UA"/>
        </w:rPr>
      </w:pPr>
      <w:bookmarkStart w:id="414" w:name="1635"/>
      <w:bookmarkEnd w:id="414"/>
      <w:r w:rsidRPr="00D7714F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uk-UA"/>
        </w:rPr>
        <w:lastRenderedPageBreak/>
        <w:t xml:space="preserve">6. Таблиця переведення тестових балів тесту з фізики НМТ </w:t>
      </w:r>
    </w:p>
    <w:p w:rsidR="00D7714F" w:rsidRDefault="00D7714F" w:rsidP="00D771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uk-UA"/>
        </w:rPr>
      </w:pPr>
      <w:r w:rsidRPr="00D7714F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uk-UA"/>
        </w:rPr>
        <w:t>до шкали 100 – 200</w:t>
      </w:r>
    </w:p>
    <w:p w:rsidR="00202CE0" w:rsidRPr="00D7714F" w:rsidRDefault="00202CE0" w:rsidP="00D7714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ru-RU" w:eastAsia="uk-UA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9"/>
        <w:gridCol w:w="5269"/>
      </w:tblGrid>
      <w:tr w:rsidR="00D7714F" w:rsidRPr="004A5008" w:rsidTr="00D7714F">
        <w:trPr>
          <w:tblCellSpacing w:w="22" w:type="dxa"/>
        </w:trPr>
        <w:tc>
          <w:tcPr>
            <w:tcW w:w="2500" w:type="pct"/>
            <w:vAlign w:val="center"/>
            <w:hideMark/>
          </w:tcPr>
          <w:tbl>
            <w:tblPr>
              <w:tblStyle w:val="a8"/>
              <w:tblW w:w="4750" w:type="pct"/>
              <w:tblLook w:val="04A0" w:firstRow="1" w:lastRow="0" w:firstColumn="1" w:lastColumn="0" w:noHBand="0" w:noVBand="1"/>
            </w:tblPr>
            <w:tblGrid>
              <w:gridCol w:w="2600"/>
              <w:gridCol w:w="2305"/>
            </w:tblGrid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15" w:name="1636"/>
                  <w:bookmarkEnd w:id="415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Тестовий бал</w:t>
                  </w:r>
                </w:p>
              </w:tc>
              <w:tc>
                <w:tcPr>
                  <w:tcW w:w="2350" w:type="pct"/>
                  <w:hideMark/>
                </w:tcPr>
                <w:p w:rsidR="00D7714F" w:rsidRDefault="00D7714F" w:rsidP="00D771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16" w:name="1637"/>
                  <w:bookmarkEnd w:id="416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Бал за шкалою </w:t>
                  </w:r>
                </w:p>
                <w:p w:rsidR="00D7714F" w:rsidRPr="004A5008" w:rsidRDefault="00D7714F" w:rsidP="00D771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100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–</w:t>
                  </w: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200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17" w:name="1638"/>
                  <w:bookmarkStart w:id="418" w:name="1640"/>
                  <w:bookmarkEnd w:id="417"/>
                  <w:bookmarkEnd w:id="418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5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19" w:name="1641"/>
                  <w:bookmarkEnd w:id="419"/>
                  <w:r>
                    <w:rPr>
                      <w:rFonts w:ascii="Calibri" w:hAnsi="Calibri" w:cs="Calibri"/>
                      <w:color w:val="000000"/>
                    </w:rPr>
                    <w:t>100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20" w:name="1642"/>
                  <w:bookmarkEnd w:id="420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6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21" w:name="1643"/>
                  <w:bookmarkEnd w:id="421"/>
                  <w:r>
                    <w:rPr>
                      <w:rFonts w:ascii="Calibri" w:hAnsi="Calibri" w:cs="Calibri"/>
                      <w:color w:val="000000"/>
                    </w:rPr>
                    <w:t>109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22" w:name="1644"/>
                  <w:bookmarkEnd w:id="422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7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23" w:name="1645"/>
                  <w:bookmarkEnd w:id="423"/>
                  <w:r>
                    <w:rPr>
                      <w:rFonts w:ascii="Calibri" w:hAnsi="Calibri" w:cs="Calibri"/>
                      <w:color w:val="000000"/>
                    </w:rPr>
                    <w:t>118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24" w:name="1646"/>
                  <w:bookmarkEnd w:id="424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8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25" w:name="1647"/>
                  <w:bookmarkEnd w:id="425"/>
                  <w:r>
                    <w:rPr>
                      <w:rFonts w:ascii="Calibri" w:hAnsi="Calibri" w:cs="Calibri"/>
                      <w:color w:val="000000"/>
                    </w:rPr>
                    <w:t>125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26" w:name="1648"/>
                  <w:bookmarkEnd w:id="426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9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27" w:name="1649"/>
                  <w:bookmarkEnd w:id="427"/>
                  <w:r>
                    <w:rPr>
                      <w:rFonts w:ascii="Calibri" w:hAnsi="Calibri" w:cs="Calibri"/>
                      <w:color w:val="000000"/>
                    </w:rPr>
                    <w:t>131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28" w:name="1650"/>
                  <w:bookmarkEnd w:id="428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10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29" w:name="1651"/>
                  <w:bookmarkEnd w:id="429"/>
                  <w:r>
                    <w:rPr>
                      <w:rFonts w:ascii="Calibri" w:hAnsi="Calibri" w:cs="Calibri"/>
                      <w:color w:val="000000"/>
                    </w:rPr>
                    <w:t>134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30" w:name="1652"/>
                  <w:bookmarkEnd w:id="430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11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31" w:name="1653"/>
                  <w:bookmarkEnd w:id="431"/>
                  <w:r>
                    <w:rPr>
                      <w:rFonts w:ascii="Calibri" w:hAnsi="Calibri" w:cs="Calibri"/>
                      <w:color w:val="000000"/>
                    </w:rPr>
                    <w:t>137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32" w:name="1654"/>
                  <w:bookmarkEnd w:id="432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12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33" w:name="1655"/>
                  <w:bookmarkEnd w:id="433"/>
                  <w:r>
                    <w:rPr>
                      <w:rFonts w:ascii="Calibri" w:hAnsi="Calibri" w:cs="Calibri"/>
                      <w:color w:val="000000"/>
                    </w:rPr>
                    <w:t>140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34" w:name="1656"/>
                  <w:bookmarkEnd w:id="434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13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35" w:name="1657"/>
                  <w:bookmarkEnd w:id="435"/>
                  <w:r>
                    <w:rPr>
                      <w:rFonts w:ascii="Calibri" w:hAnsi="Calibri" w:cs="Calibri"/>
                      <w:color w:val="000000"/>
                    </w:rPr>
                    <w:t>143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36" w:name="1658"/>
                  <w:bookmarkEnd w:id="436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14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37" w:name="1659"/>
                  <w:bookmarkEnd w:id="437"/>
                  <w:r>
                    <w:rPr>
                      <w:rFonts w:ascii="Calibri" w:hAnsi="Calibri" w:cs="Calibri"/>
                      <w:color w:val="000000"/>
                    </w:rPr>
                    <w:t>145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38" w:name="1660"/>
                  <w:bookmarkEnd w:id="438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15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39" w:name="1661"/>
                  <w:bookmarkEnd w:id="439"/>
                  <w:r>
                    <w:rPr>
                      <w:rFonts w:ascii="Calibri" w:hAnsi="Calibri" w:cs="Calibri"/>
                      <w:color w:val="000000"/>
                    </w:rPr>
                    <w:t>147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40" w:name="1662"/>
                  <w:bookmarkEnd w:id="440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16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41" w:name="1663"/>
                  <w:bookmarkEnd w:id="441"/>
                  <w:r>
                    <w:rPr>
                      <w:rFonts w:ascii="Calibri" w:hAnsi="Calibri" w:cs="Calibri"/>
                      <w:color w:val="000000"/>
                    </w:rPr>
                    <w:t>148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42" w:name="1664"/>
                  <w:bookmarkEnd w:id="442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17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43" w:name="1665"/>
                  <w:bookmarkEnd w:id="443"/>
                  <w:r>
                    <w:rPr>
                      <w:rFonts w:ascii="Calibri" w:hAnsi="Calibri" w:cs="Calibri"/>
                      <w:color w:val="000000"/>
                    </w:rPr>
                    <w:t>149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44" w:name="1666"/>
                  <w:bookmarkEnd w:id="444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18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45" w:name="1667"/>
                  <w:bookmarkEnd w:id="445"/>
                  <w:r>
                    <w:rPr>
                      <w:rFonts w:ascii="Calibri" w:hAnsi="Calibri" w:cs="Calibri"/>
                      <w:color w:val="000000"/>
                    </w:rPr>
                    <w:t>150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46" w:name="1668"/>
                  <w:bookmarkEnd w:id="446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19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47" w:name="1669"/>
                  <w:bookmarkEnd w:id="447"/>
                  <w:r>
                    <w:rPr>
                      <w:rFonts w:ascii="Calibri" w:hAnsi="Calibri" w:cs="Calibri"/>
                      <w:color w:val="000000"/>
                    </w:rPr>
                    <w:t>151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48" w:name="1670"/>
                  <w:bookmarkEnd w:id="448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49" w:name="1671"/>
                  <w:bookmarkEnd w:id="449"/>
                  <w:r>
                    <w:rPr>
                      <w:rFonts w:ascii="Calibri" w:hAnsi="Calibri" w:cs="Calibri"/>
                      <w:color w:val="000000"/>
                    </w:rPr>
                    <w:t>152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50" w:name="1672"/>
                  <w:bookmarkEnd w:id="450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21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51" w:name="1673"/>
                  <w:bookmarkEnd w:id="451"/>
                  <w:r>
                    <w:rPr>
                      <w:rFonts w:ascii="Calibri" w:hAnsi="Calibri" w:cs="Calibri"/>
                      <w:color w:val="000000"/>
                    </w:rPr>
                    <w:t>156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52" w:name="1674"/>
                  <w:bookmarkEnd w:id="452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22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53" w:name="1675"/>
                  <w:bookmarkEnd w:id="453"/>
                  <w:r>
                    <w:rPr>
                      <w:rFonts w:ascii="Calibri" w:hAnsi="Calibri" w:cs="Calibri"/>
                      <w:color w:val="000000"/>
                    </w:rPr>
                    <w:t>160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54" w:name="1676"/>
                  <w:bookmarkEnd w:id="454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23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55" w:name="1677"/>
                  <w:bookmarkEnd w:id="455"/>
                  <w:r>
                    <w:rPr>
                      <w:rFonts w:ascii="Calibri" w:hAnsi="Calibri" w:cs="Calibri"/>
                      <w:color w:val="000000"/>
                    </w:rPr>
                    <w:t>164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56" w:name="1678"/>
                  <w:bookmarkEnd w:id="456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24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57" w:name="1679"/>
                  <w:bookmarkEnd w:id="457"/>
                  <w:r>
                    <w:rPr>
                      <w:rFonts w:ascii="Calibri" w:hAnsi="Calibri" w:cs="Calibri"/>
                      <w:color w:val="000000"/>
                    </w:rPr>
                    <w:t>166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58" w:name="1680"/>
                  <w:bookmarkEnd w:id="458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25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59" w:name="1681"/>
                  <w:bookmarkEnd w:id="459"/>
                  <w:r>
                    <w:rPr>
                      <w:rFonts w:ascii="Calibri" w:hAnsi="Calibri" w:cs="Calibri"/>
                      <w:color w:val="000000"/>
                    </w:rPr>
                    <w:t>169</w:t>
                  </w:r>
                </w:p>
              </w:tc>
            </w:tr>
          </w:tbl>
          <w:p w:rsidR="00D7714F" w:rsidRPr="004A5008" w:rsidRDefault="00D7714F" w:rsidP="00D7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50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 w:type="textWrapping" w:clear="all"/>
            </w:r>
          </w:p>
        </w:tc>
        <w:tc>
          <w:tcPr>
            <w:tcW w:w="2500" w:type="pct"/>
            <w:vAlign w:val="center"/>
            <w:hideMark/>
          </w:tcPr>
          <w:tbl>
            <w:tblPr>
              <w:tblStyle w:val="a8"/>
              <w:tblpPr w:leftFromText="45" w:rightFromText="45" w:vertAnchor="text" w:tblpXSpec="right" w:tblpYSpec="center"/>
              <w:tblW w:w="4750" w:type="pct"/>
              <w:tblLook w:val="04A0" w:firstRow="1" w:lastRow="0" w:firstColumn="1" w:lastColumn="0" w:noHBand="0" w:noVBand="1"/>
            </w:tblPr>
            <w:tblGrid>
              <w:gridCol w:w="2452"/>
              <w:gridCol w:w="2453"/>
            </w:tblGrid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60" w:name="1683"/>
                  <w:bookmarkEnd w:id="460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Тестовий бал</w:t>
                  </w:r>
                </w:p>
              </w:tc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61" w:name="1684"/>
                  <w:bookmarkEnd w:id="461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Бал за шкалою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100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–</w:t>
                  </w: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200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62" w:name="1685"/>
                  <w:bookmarkEnd w:id="462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26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63" w:name="1686"/>
                  <w:bookmarkEnd w:id="463"/>
                  <w:r>
                    <w:rPr>
                      <w:rFonts w:ascii="Calibri" w:hAnsi="Calibri" w:cs="Calibri"/>
                      <w:color w:val="000000"/>
                    </w:rPr>
                    <w:t>173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64" w:name="1687"/>
                  <w:bookmarkEnd w:id="464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27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65" w:name="1688"/>
                  <w:bookmarkEnd w:id="465"/>
                  <w:r>
                    <w:rPr>
                      <w:rFonts w:ascii="Calibri" w:hAnsi="Calibri" w:cs="Calibri"/>
                      <w:color w:val="000000"/>
                    </w:rPr>
                    <w:t>176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66" w:name="1689"/>
                  <w:bookmarkEnd w:id="466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28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67" w:name="1690"/>
                  <w:bookmarkEnd w:id="467"/>
                  <w:r>
                    <w:rPr>
                      <w:rFonts w:ascii="Calibri" w:hAnsi="Calibri" w:cs="Calibri"/>
                      <w:color w:val="000000"/>
                    </w:rPr>
                    <w:t>179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68" w:name="1691"/>
                  <w:bookmarkEnd w:id="468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29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69" w:name="1692"/>
                  <w:bookmarkEnd w:id="469"/>
                  <w:r>
                    <w:rPr>
                      <w:rFonts w:ascii="Calibri" w:hAnsi="Calibri" w:cs="Calibri"/>
                      <w:color w:val="000000"/>
                    </w:rPr>
                    <w:t>184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70" w:name="1693"/>
                  <w:bookmarkEnd w:id="470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30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71" w:name="1694"/>
                  <w:bookmarkEnd w:id="471"/>
                  <w:r>
                    <w:rPr>
                      <w:rFonts w:ascii="Calibri" w:hAnsi="Calibri" w:cs="Calibri"/>
                      <w:color w:val="000000"/>
                    </w:rPr>
                    <w:t>189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72" w:name="1695"/>
                  <w:bookmarkEnd w:id="472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31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73" w:name="1696"/>
                  <w:bookmarkEnd w:id="473"/>
                  <w:r>
                    <w:rPr>
                      <w:rFonts w:ascii="Calibri" w:hAnsi="Calibri" w:cs="Calibri"/>
                      <w:color w:val="000000"/>
                    </w:rPr>
                    <w:t>194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74" w:name="1697"/>
                  <w:bookmarkEnd w:id="474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32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75" w:name="1698"/>
                  <w:bookmarkEnd w:id="475"/>
                  <w:r>
                    <w:rPr>
                      <w:rFonts w:ascii="Calibri" w:hAnsi="Calibri" w:cs="Calibri"/>
                      <w:color w:val="000000"/>
                    </w:rPr>
                    <w:t>200</w:t>
                  </w:r>
                </w:p>
              </w:tc>
            </w:tr>
          </w:tbl>
          <w:p w:rsidR="00D7714F" w:rsidRPr="004A5008" w:rsidRDefault="00D7714F" w:rsidP="00D7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D7714F" w:rsidRPr="004A5008" w:rsidRDefault="00D7714F" w:rsidP="00D77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76" w:name="1699"/>
            <w:bookmarkEnd w:id="476"/>
            <w:r w:rsidRPr="004A50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D7714F" w:rsidRPr="004A5008" w:rsidRDefault="00D7714F" w:rsidP="00D7714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4A50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 w:type="page"/>
      </w:r>
    </w:p>
    <w:p w:rsidR="00D7714F" w:rsidRDefault="00D7714F" w:rsidP="00202C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uk-UA"/>
        </w:rPr>
      </w:pPr>
      <w:bookmarkStart w:id="477" w:name="1700"/>
      <w:bookmarkEnd w:id="477"/>
      <w:r w:rsidRPr="00D7714F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uk-UA"/>
        </w:rPr>
        <w:lastRenderedPageBreak/>
        <w:t xml:space="preserve">7. Таблиця переведення тестових балів тесту з хімії НМТ </w:t>
      </w:r>
    </w:p>
    <w:p w:rsidR="00D7714F" w:rsidRDefault="00D7714F" w:rsidP="00202C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uk-UA"/>
        </w:rPr>
      </w:pPr>
      <w:r w:rsidRPr="00D7714F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uk-UA"/>
        </w:rPr>
        <w:t>до шкали 100 – 200</w:t>
      </w:r>
    </w:p>
    <w:p w:rsidR="00202CE0" w:rsidRPr="00D7714F" w:rsidRDefault="00202CE0" w:rsidP="00202C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ru-RU" w:eastAsia="uk-UA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9"/>
        <w:gridCol w:w="5269"/>
      </w:tblGrid>
      <w:tr w:rsidR="00D7714F" w:rsidRPr="004A5008" w:rsidTr="00D7714F">
        <w:trPr>
          <w:tblCellSpacing w:w="22" w:type="dxa"/>
        </w:trPr>
        <w:tc>
          <w:tcPr>
            <w:tcW w:w="2500" w:type="pct"/>
            <w:vAlign w:val="center"/>
            <w:hideMark/>
          </w:tcPr>
          <w:tbl>
            <w:tblPr>
              <w:tblStyle w:val="a8"/>
              <w:tblW w:w="4750" w:type="pct"/>
              <w:tblLook w:val="04A0" w:firstRow="1" w:lastRow="0" w:firstColumn="1" w:lastColumn="0" w:noHBand="0" w:noVBand="1"/>
            </w:tblPr>
            <w:tblGrid>
              <w:gridCol w:w="2600"/>
              <w:gridCol w:w="2305"/>
            </w:tblGrid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78" w:name="1701"/>
                  <w:bookmarkEnd w:id="478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Тестовий бал</w:t>
                  </w:r>
                </w:p>
              </w:tc>
              <w:tc>
                <w:tcPr>
                  <w:tcW w:w="2350" w:type="pct"/>
                  <w:hideMark/>
                </w:tcPr>
                <w:p w:rsidR="00D7714F" w:rsidRDefault="00D7714F" w:rsidP="00D771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79" w:name="1702"/>
                  <w:bookmarkEnd w:id="479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Бал за шкалою </w:t>
                  </w:r>
                </w:p>
                <w:p w:rsidR="00D7714F" w:rsidRPr="004A5008" w:rsidRDefault="00D7714F" w:rsidP="00D771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100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–</w:t>
                  </w: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200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80" w:name="1703"/>
                  <w:bookmarkStart w:id="481" w:name="1707"/>
                  <w:bookmarkEnd w:id="480"/>
                  <w:bookmarkEnd w:id="481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6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82" w:name="1708"/>
                  <w:bookmarkEnd w:id="482"/>
                  <w:r>
                    <w:rPr>
                      <w:rFonts w:ascii="Calibri" w:hAnsi="Calibri" w:cs="Calibri"/>
                      <w:color w:val="000000"/>
                    </w:rPr>
                    <w:t>100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83" w:name="1709"/>
                  <w:bookmarkEnd w:id="483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7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84" w:name="1710"/>
                  <w:bookmarkEnd w:id="484"/>
                  <w:r>
                    <w:rPr>
                      <w:rFonts w:ascii="Calibri" w:hAnsi="Calibri" w:cs="Calibri"/>
                      <w:color w:val="000000"/>
                    </w:rPr>
                    <w:t>108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85" w:name="1711"/>
                  <w:bookmarkEnd w:id="485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8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86" w:name="1712"/>
                  <w:bookmarkEnd w:id="486"/>
                  <w:r>
                    <w:rPr>
                      <w:rFonts w:ascii="Calibri" w:hAnsi="Calibri" w:cs="Calibri"/>
                      <w:color w:val="000000"/>
                    </w:rPr>
                    <w:t>116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87" w:name="1713"/>
                  <w:bookmarkEnd w:id="487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9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88" w:name="1714"/>
                  <w:bookmarkEnd w:id="488"/>
                  <w:r>
                    <w:rPr>
                      <w:rFonts w:ascii="Calibri" w:hAnsi="Calibri" w:cs="Calibri"/>
                      <w:color w:val="000000"/>
                    </w:rPr>
                    <w:t>124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89" w:name="1715"/>
                  <w:bookmarkEnd w:id="489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10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90" w:name="1716"/>
                  <w:bookmarkEnd w:id="490"/>
                  <w:r>
                    <w:rPr>
                      <w:rFonts w:ascii="Calibri" w:hAnsi="Calibri" w:cs="Calibri"/>
                      <w:color w:val="000000"/>
                    </w:rPr>
                    <w:t>128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91" w:name="1717"/>
                  <w:bookmarkEnd w:id="491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11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92" w:name="1718"/>
                  <w:bookmarkEnd w:id="492"/>
                  <w:r>
                    <w:rPr>
                      <w:rFonts w:ascii="Calibri" w:hAnsi="Calibri" w:cs="Calibri"/>
                      <w:color w:val="000000"/>
                    </w:rPr>
                    <w:t>132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93" w:name="1719"/>
                  <w:bookmarkEnd w:id="493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12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94" w:name="1720"/>
                  <w:bookmarkEnd w:id="494"/>
                  <w:r>
                    <w:rPr>
                      <w:rFonts w:ascii="Calibri" w:hAnsi="Calibri" w:cs="Calibri"/>
                      <w:color w:val="000000"/>
                    </w:rPr>
                    <w:t>135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95" w:name="1721"/>
                  <w:bookmarkEnd w:id="495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13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96" w:name="1722"/>
                  <w:bookmarkEnd w:id="496"/>
                  <w:r>
                    <w:rPr>
                      <w:rFonts w:ascii="Calibri" w:hAnsi="Calibri" w:cs="Calibri"/>
                      <w:color w:val="000000"/>
                    </w:rPr>
                    <w:t>138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97" w:name="1723"/>
                  <w:bookmarkEnd w:id="497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14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98" w:name="1724"/>
                  <w:bookmarkEnd w:id="498"/>
                  <w:r>
                    <w:rPr>
                      <w:rFonts w:ascii="Calibri" w:hAnsi="Calibri" w:cs="Calibri"/>
                      <w:color w:val="000000"/>
                    </w:rPr>
                    <w:t>140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499" w:name="1725"/>
                  <w:bookmarkEnd w:id="499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15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500" w:name="1726"/>
                  <w:bookmarkEnd w:id="500"/>
                  <w:r>
                    <w:rPr>
                      <w:rFonts w:ascii="Calibri" w:hAnsi="Calibri" w:cs="Calibri"/>
                      <w:color w:val="000000"/>
                    </w:rPr>
                    <w:t>142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501" w:name="1727"/>
                  <w:bookmarkEnd w:id="501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16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502" w:name="1728"/>
                  <w:bookmarkEnd w:id="502"/>
                  <w:r>
                    <w:rPr>
                      <w:rFonts w:ascii="Calibri" w:hAnsi="Calibri" w:cs="Calibri"/>
                      <w:color w:val="000000"/>
                    </w:rPr>
                    <w:t>143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503" w:name="1729"/>
                  <w:bookmarkEnd w:id="503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17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504" w:name="1730"/>
                  <w:bookmarkEnd w:id="504"/>
                  <w:r>
                    <w:rPr>
                      <w:rFonts w:ascii="Calibri" w:hAnsi="Calibri" w:cs="Calibri"/>
                      <w:color w:val="000000"/>
                    </w:rPr>
                    <w:t>144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505" w:name="1731"/>
                  <w:bookmarkEnd w:id="505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18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506" w:name="1732"/>
                  <w:bookmarkEnd w:id="506"/>
                  <w:r>
                    <w:rPr>
                      <w:rFonts w:ascii="Calibri" w:hAnsi="Calibri" w:cs="Calibri"/>
                      <w:color w:val="000000"/>
                    </w:rPr>
                    <w:t>146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507" w:name="1733"/>
                  <w:bookmarkEnd w:id="507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19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508" w:name="1734"/>
                  <w:bookmarkEnd w:id="508"/>
                  <w:r>
                    <w:rPr>
                      <w:rFonts w:ascii="Calibri" w:hAnsi="Calibri" w:cs="Calibri"/>
                      <w:color w:val="000000"/>
                    </w:rPr>
                    <w:t>147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509" w:name="1735"/>
                  <w:bookmarkEnd w:id="509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510" w:name="1736"/>
                  <w:bookmarkEnd w:id="510"/>
                  <w:r>
                    <w:rPr>
                      <w:rFonts w:ascii="Calibri" w:hAnsi="Calibri" w:cs="Calibri"/>
                      <w:color w:val="000000"/>
                    </w:rPr>
                    <w:t>148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511" w:name="1737"/>
                  <w:bookmarkEnd w:id="511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21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512" w:name="1738"/>
                  <w:bookmarkEnd w:id="512"/>
                  <w:r>
                    <w:rPr>
                      <w:rFonts w:ascii="Calibri" w:hAnsi="Calibri" w:cs="Calibri"/>
                      <w:color w:val="000000"/>
                    </w:rPr>
                    <w:t>149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513" w:name="1739"/>
                  <w:bookmarkEnd w:id="513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22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514" w:name="1740"/>
                  <w:bookmarkEnd w:id="514"/>
                  <w:r>
                    <w:rPr>
                      <w:rFonts w:ascii="Calibri" w:hAnsi="Calibri" w:cs="Calibri"/>
                      <w:color w:val="000000"/>
                    </w:rPr>
                    <w:t>150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515" w:name="1741"/>
                  <w:bookmarkEnd w:id="515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23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516" w:name="1742"/>
                  <w:bookmarkEnd w:id="516"/>
                  <w:r>
                    <w:rPr>
                      <w:rFonts w:ascii="Calibri" w:hAnsi="Calibri" w:cs="Calibri"/>
                      <w:color w:val="000000"/>
                    </w:rPr>
                    <w:t>152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517" w:name="1743"/>
                  <w:bookmarkEnd w:id="517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24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518" w:name="1744"/>
                  <w:bookmarkEnd w:id="518"/>
                  <w:r>
                    <w:rPr>
                      <w:rFonts w:ascii="Calibri" w:hAnsi="Calibri" w:cs="Calibri"/>
                      <w:color w:val="000000"/>
                    </w:rPr>
                    <w:t>154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519" w:name="1745"/>
                  <w:bookmarkEnd w:id="519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25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520" w:name="1746"/>
                  <w:bookmarkEnd w:id="520"/>
                  <w:r>
                    <w:rPr>
                      <w:rFonts w:ascii="Calibri" w:hAnsi="Calibri" w:cs="Calibri"/>
                      <w:color w:val="000000"/>
                    </w:rPr>
                    <w:t>156</w:t>
                  </w:r>
                </w:p>
              </w:tc>
            </w:tr>
          </w:tbl>
          <w:p w:rsidR="00D7714F" w:rsidRPr="004A5008" w:rsidRDefault="00D7714F" w:rsidP="00D7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50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 w:type="textWrapping" w:clear="all"/>
            </w:r>
          </w:p>
        </w:tc>
        <w:tc>
          <w:tcPr>
            <w:tcW w:w="2500" w:type="pct"/>
            <w:vAlign w:val="center"/>
            <w:hideMark/>
          </w:tcPr>
          <w:tbl>
            <w:tblPr>
              <w:tblStyle w:val="a8"/>
              <w:tblpPr w:leftFromText="45" w:rightFromText="45" w:vertAnchor="text" w:tblpXSpec="right" w:tblpYSpec="center"/>
              <w:tblW w:w="4750" w:type="pct"/>
              <w:tblLook w:val="04A0" w:firstRow="1" w:lastRow="0" w:firstColumn="1" w:lastColumn="0" w:noHBand="0" w:noVBand="1"/>
            </w:tblPr>
            <w:tblGrid>
              <w:gridCol w:w="2452"/>
              <w:gridCol w:w="2453"/>
            </w:tblGrid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521" w:name="1748"/>
                  <w:bookmarkEnd w:id="521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Тестовий бал</w:t>
                  </w:r>
                </w:p>
              </w:tc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522" w:name="1749"/>
                  <w:bookmarkEnd w:id="522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Бал за шкалою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100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–</w:t>
                  </w: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200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523" w:name="1750"/>
                  <w:bookmarkEnd w:id="523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26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524" w:name="1751"/>
                  <w:bookmarkEnd w:id="524"/>
                  <w:r>
                    <w:rPr>
                      <w:rFonts w:ascii="Calibri" w:hAnsi="Calibri" w:cs="Calibri"/>
                      <w:color w:val="000000"/>
                    </w:rPr>
                    <w:t>158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525" w:name="1752"/>
                  <w:bookmarkEnd w:id="525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27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526" w:name="1753"/>
                  <w:bookmarkEnd w:id="526"/>
                  <w:r>
                    <w:rPr>
                      <w:rFonts w:ascii="Calibri" w:hAnsi="Calibri" w:cs="Calibri"/>
                      <w:color w:val="000000"/>
                    </w:rPr>
                    <w:t>160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527" w:name="1754"/>
                  <w:bookmarkEnd w:id="527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28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528" w:name="1755"/>
                  <w:bookmarkEnd w:id="528"/>
                  <w:r>
                    <w:rPr>
                      <w:rFonts w:ascii="Calibri" w:hAnsi="Calibri" w:cs="Calibri"/>
                      <w:color w:val="000000"/>
                    </w:rPr>
                    <w:t>162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529" w:name="1756"/>
                  <w:bookmarkEnd w:id="529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29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530" w:name="1757"/>
                  <w:bookmarkEnd w:id="530"/>
                  <w:r>
                    <w:rPr>
                      <w:rFonts w:ascii="Calibri" w:hAnsi="Calibri" w:cs="Calibri"/>
                      <w:color w:val="000000"/>
                    </w:rPr>
                    <w:t>164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531" w:name="1758"/>
                  <w:bookmarkEnd w:id="531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30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532" w:name="1759"/>
                  <w:bookmarkEnd w:id="532"/>
                  <w:r>
                    <w:rPr>
                      <w:rFonts w:ascii="Calibri" w:hAnsi="Calibri" w:cs="Calibri"/>
                      <w:color w:val="000000"/>
                    </w:rPr>
                    <w:t>166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533" w:name="1760"/>
                  <w:bookmarkEnd w:id="533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31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534" w:name="1761"/>
                  <w:bookmarkEnd w:id="534"/>
                  <w:r>
                    <w:rPr>
                      <w:rFonts w:ascii="Calibri" w:hAnsi="Calibri" w:cs="Calibri"/>
                      <w:color w:val="000000"/>
                    </w:rPr>
                    <w:t>168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535" w:name="1762"/>
                  <w:bookmarkEnd w:id="535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32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536" w:name="1763"/>
                  <w:bookmarkEnd w:id="536"/>
                  <w:r>
                    <w:rPr>
                      <w:rFonts w:ascii="Calibri" w:hAnsi="Calibri" w:cs="Calibri"/>
                      <w:color w:val="000000"/>
                    </w:rPr>
                    <w:t>170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537" w:name="1764"/>
                  <w:bookmarkEnd w:id="537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33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538" w:name="1765"/>
                  <w:bookmarkEnd w:id="538"/>
                  <w:r>
                    <w:rPr>
                      <w:rFonts w:ascii="Calibri" w:hAnsi="Calibri" w:cs="Calibri"/>
                      <w:color w:val="000000"/>
                    </w:rPr>
                    <w:t>172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539" w:name="1766"/>
                  <w:bookmarkEnd w:id="539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34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540" w:name="1767"/>
                  <w:bookmarkEnd w:id="540"/>
                  <w:r>
                    <w:rPr>
                      <w:rFonts w:ascii="Calibri" w:hAnsi="Calibri" w:cs="Calibri"/>
                      <w:color w:val="000000"/>
                    </w:rPr>
                    <w:t>175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541" w:name="1768"/>
                  <w:bookmarkEnd w:id="541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35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542" w:name="1769"/>
                  <w:bookmarkEnd w:id="542"/>
                  <w:r>
                    <w:rPr>
                      <w:rFonts w:ascii="Calibri" w:hAnsi="Calibri" w:cs="Calibri"/>
                      <w:color w:val="000000"/>
                    </w:rPr>
                    <w:t>178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543" w:name="1770"/>
                  <w:bookmarkEnd w:id="543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36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544" w:name="1771"/>
                  <w:bookmarkEnd w:id="544"/>
                  <w:r>
                    <w:rPr>
                      <w:rFonts w:ascii="Calibri" w:hAnsi="Calibri" w:cs="Calibri"/>
                      <w:color w:val="000000"/>
                    </w:rPr>
                    <w:t>182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545" w:name="1772"/>
                  <w:bookmarkEnd w:id="545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37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546" w:name="1773"/>
                  <w:bookmarkEnd w:id="546"/>
                  <w:r>
                    <w:rPr>
                      <w:rFonts w:ascii="Calibri" w:hAnsi="Calibri" w:cs="Calibri"/>
                      <w:color w:val="000000"/>
                    </w:rPr>
                    <w:t>186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547" w:name="1774"/>
                  <w:bookmarkEnd w:id="547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38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548" w:name="1775"/>
                  <w:bookmarkEnd w:id="548"/>
                  <w:r>
                    <w:rPr>
                      <w:rFonts w:ascii="Calibri" w:hAnsi="Calibri" w:cs="Calibri"/>
                      <w:color w:val="000000"/>
                    </w:rPr>
                    <w:t>190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549" w:name="1776"/>
                  <w:bookmarkEnd w:id="549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39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550" w:name="1777"/>
                  <w:bookmarkEnd w:id="550"/>
                  <w:r>
                    <w:rPr>
                      <w:rFonts w:ascii="Calibri" w:hAnsi="Calibri" w:cs="Calibri"/>
                      <w:color w:val="000000"/>
                    </w:rPr>
                    <w:t>195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551" w:name="1778"/>
                  <w:bookmarkEnd w:id="551"/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40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bookmarkStart w:id="552" w:name="1779"/>
                  <w:bookmarkEnd w:id="552"/>
                  <w:r>
                    <w:rPr>
                      <w:rFonts w:ascii="Calibri" w:hAnsi="Calibri" w:cs="Calibri"/>
                      <w:color w:val="000000"/>
                    </w:rPr>
                    <w:t>200</w:t>
                  </w:r>
                </w:p>
              </w:tc>
            </w:tr>
          </w:tbl>
          <w:p w:rsidR="00D7714F" w:rsidRPr="004A5008" w:rsidRDefault="00D7714F" w:rsidP="00D7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A50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 w:type="textWrapping" w:clear="all"/>
            </w:r>
          </w:p>
          <w:p w:rsidR="00D7714F" w:rsidRPr="004A5008" w:rsidRDefault="00D7714F" w:rsidP="00D771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53" w:name="1780"/>
            <w:bookmarkEnd w:id="553"/>
            <w:r w:rsidRPr="004A500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D7714F" w:rsidRPr="004A5008" w:rsidRDefault="00D7714F" w:rsidP="00D7714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54" w:name="1781"/>
      <w:bookmarkEnd w:id="554"/>
      <w:r w:rsidRPr="004A50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 w:type="page"/>
      </w:r>
    </w:p>
    <w:p w:rsidR="00202CE0" w:rsidRDefault="00202CE0" w:rsidP="00202C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uk-UA"/>
        </w:rPr>
      </w:pPr>
    </w:p>
    <w:p w:rsidR="00202CE0" w:rsidRDefault="00D7714F" w:rsidP="00202C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uk-UA"/>
        </w:rPr>
      </w:pPr>
      <w:r w:rsidRPr="00202CE0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uk-UA"/>
        </w:rPr>
        <w:t xml:space="preserve">8. Таблиця переведення тестових балів тесту з географії НМТ </w:t>
      </w:r>
    </w:p>
    <w:p w:rsidR="00D7714F" w:rsidRDefault="00D7714F" w:rsidP="00202C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uk-UA"/>
        </w:rPr>
      </w:pPr>
      <w:r w:rsidRPr="00202CE0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uk-UA"/>
        </w:rPr>
        <w:t>до шкали 100 – 200</w:t>
      </w:r>
    </w:p>
    <w:p w:rsidR="00202CE0" w:rsidRPr="00202CE0" w:rsidRDefault="00202CE0" w:rsidP="00202C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ru-RU" w:eastAsia="uk-UA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9"/>
        <w:gridCol w:w="5269"/>
      </w:tblGrid>
      <w:tr w:rsidR="00D7714F" w:rsidRPr="004A5008" w:rsidTr="00D7714F">
        <w:trPr>
          <w:tblCellSpacing w:w="22" w:type="dxa"/>
        </w:trPr>
        <w:tc>
          <w:tcPr>
            <w:tcW w:w="2500" w:type="pct"/>
            <w:vAlign w:val="center"/>
            <w:hideMark/>
          </w:tcPr>
          <w:tbl>
            <w:tblPr>
              <w:tblStyle w:val="a8"/>
              <w:tblW w:w="4750" w:type="pct"/>
              <w:tblLook w:val="04A0" w:firstRow="1" w:lastRow="0" w:firstColumn="1" w:lastColumn="0" w:noHBand="0" w:noVBand="1"/>
            </w:tblPr>
            <w:tblGrid>
              <w:gridCol w:w="2600"/>
              <w:gridCol w:w="2305"/>
            </w:tblGrid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Тестовий бал</w:t>
                  </w:r>
                </w:p>
              </w:tc>
              <w:tc>
                <w:tcPr>
                  <w:tcW w:w="2350" w:type="pct"/>
                  <w:hideMark/>
                </w:tcPr>
                <w:p w:rsidR="00D7714F" w:rsidRDefault="00D7714F" w:rsidP="00D771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Бал за шкалою </w:t>
                  </w:r>
                </w:p>
                <w:p w:rsidR="00D7714F" w:rsidRPr="004A5008" w:rsidRDefault="00D7714F" w:rsidP="00D771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100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–</w:t>
                  </w: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200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7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100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8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107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9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114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10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119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11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124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12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128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13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131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14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134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15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136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16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138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17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140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18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142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19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145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21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146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22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147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23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148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24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149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25</w:t>
                  </w:r>
                </w:p>
              </w:tc>
              <w:tc>
                <w:tcPr>
                  <w:tcW w:w="235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150</w:t>
                  </w:r>
                </w:p>
              </w:tc>
            </w:tr>
            <w:tr w:rsidR="00D7714F" w:rsidRPr="004A5008" w:rsidTr="00D7714F">
              <w:tc>
                <w:tcPr>
                  <w:tcW w:w="2650" w:type="pct"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26</w:t>
                  </w:r>
                </w:p>
              </w:tc>
              <w:tc>
                <w:tcPr>
                  <w:tcW w:w="2350" w:type="pct"/>
                  <w:vAlign w:val="bottom"/>
                </w:tcPr>
                <w:p w:rsidR="00D7714F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151</w:t>
                  </w:r>
                </w:p>
              </w:tc>
            </w:tr>
          </w:tbl>
          <w:p w:rsidR="00D7714F" w:rsidRPr="004A5008" w:rsidRDefault="00D7714F" w:rsidP="00D7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Style w:val="a8"/>
              <w:tblpPr w:leftFromText="45" w:rightFromText="45" w:vertAnchor="text" w:tblpXSpec="right" w:tblpYSpec="center"/>
              <w:tblW w:w="4750" w:type="pct"/>
              <w:tblLook w:val="04A0" w:firstRow="1" w:lastRow="0" w:firstColumn="1" w:lastColumn="0" w:noHBand="0" w:noVBand="1"/>
            </w:tblPr>
            <w:tblGrid>
              <w:gridCol w:w="2452"/>
              <w:gridCol w:w="2453"/>
            </w:tblGrid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Тестовий бал</w:t>
                  </w:r>
                </w:p>
              </w:tc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Бал за шкалою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100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–</w:t>
                  </w: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200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27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152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28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154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29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156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30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158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31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160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32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162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33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164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34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166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35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168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36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170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37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172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38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175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39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177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40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179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41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182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42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185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43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188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44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192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45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196</w:t>
                  </w:r>
                </w:p>
              </w:tc>
            </w:tr>
            <w:tr w:rsidR="00D7714F" w:rsidRPr="004A5008" w:rsidTr="00D7714F">
              <w:tc>
                <w:tcPr>
                  <w:tcW w:w="2500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46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200</w:t>
                  </w:r>
                </w:p>
              </w:tc>
            </w:tr>
          </w:tbl>
          <w:p w:rsidR="00D7714F" w:rsidRPr="004A5008" w:rsidRDefault="00D7714F" w:rsidP="00D7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D7714F" w:rsidRDefault="00D7714F" w:rsidP="00D771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D7714F" w:rsidRDefault="00D7714F" w:rsidP="00D77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D7714F" w:rsidRDefault="00D7714F" w:rsidP="00D77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D7714F" w:rsidRDefault="00D7714F" w:rsidP="00D77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D7714F" w:rsidRDefault="00D7714F" w:rsidP="00D77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D7714F" w:rsidRDefault="00D7714F" w:rsidP="00D77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D7714F" w:rsidRDefault="00D7714F" w:rsidP="00D77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D7714F" w:rsidRDefault="00D7714F" w:rsidP="00D77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D7714F" w:rsidRDefault="00D7714F" w:rsidP="00D77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D7714F" w:rsidRDefault="00D7714F" w:rsidP="00D77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p w:rsidR="00D7714F" w:rsidRPr="00202CE0" w:rsidRDefault="00D7714F" w:rsidP="00202C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val="ru-RU" w:eastAsia="uk-UA"/>
        </w:rPr>
      </w:pPr>
      <w:r w:rsidRPr="00202CE0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uk-UA"/>
        </w:rPr>
        <w:t>9. Таблиця переведення тестових балів тесту з української літератури НМТ до шкали 100 – 200</w:t>
      </w: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2"/>
        <w:gridCol w:w="5346"/>
      </w:tblGrid>
      <w:tr w:rsidR="00D7714F" w:rsidRPr="004A5008" w:rsidTr="00D7714F">
        <w:trPr>
          <w:tblCellSpacing w:w="22" w:type="dxa"/>
        </w:trPr>
        <w:tc>
          <w:tcPr>
            <w:tcW w:w="2500" w:type="pct"/>
            <w:vAlign w:val="center"/>
            <w:hideMark/>
          </w:tcPr>
          <w:tbl>
            <w:tblPr>
              <w:tblStyle w:val="a8"/>
              <w:tblW w:w="4742" w:type="pct"/>
              <w:tblLook w:val="04A0" w:firstRow="1" w:lastRow="0" w:firstColumn="1" w:lastColumn="0" w:noHBand="0" w:noVBand="1"/>
            </w:tblPr>
            <w:tblGrid>
              <w:gridCol w:w="2031"/>
              <w:gridCol w:w="2793"/>
            </w:tblGrid>
            <w:tr w:rsidR="00D7714F" w:rsidRPr="004A5008" w:rsidTr="00D7714F">
              <w:tc>
                <w:tcPr>
                  <w:tcW w:w="2105" w:type="pct"/>
                  <w:hideMark/>
                </w:tcPr>
                <w:p w:rsidR="00D7714F" w:rsidRPr="004A5008" w:rsidRDefault="00D7714F" w:rsidP="00D771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Тестовий бал</w:t>
                  </w:r>
                </w:p>
              </w:tc>
              <w:tc>
                <w:tcPr>
                  <w:tcW w:w="2895" w:type="pct"/>
                  <w:hideMark/>
                </w:tcPr>
                <w:p w:rsidR="00D7714F" w:rsidRDefault="00D7714F" w:rsidP="00D771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Бал за шкалою </w:t>
                  </w:r>
                </w:p>
                <w:p w:rsidR="00D7714F" w:rsidRPr="004A5008" w:rsidRDefault="00D7714F" w:rsidP="00D7714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100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–</w:t>
                  </w: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200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</w:t>
                  </w:r>
                </w:p>
              </w:tc>
            </w:tr>
            <w:tr w:rsidR="00D7714F" w:rsidRPr="004A5008" w:rsidTr="00D7714F">
              <w:tc>
                <w:tcPr>
                  <w:tcW w:w="2105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7</w:t>
                  </w:r>
                </w:p>
              </w:tc>
              <w:tc>
                <w:tcPr>
                  <w:tcW w:w="2895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100</w:t>
                  </w:r>
                </w:p>
              </w:tc>
            </w:tr>
            <w:tr w:rsidR="00D7714F" w:rsidRPr="004A5008" w:rsidTr="00D7714F">
              <w:tc>
                <w:tcPr>
                  <w:tcW w:w="2105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8</w:t>
                  </w:r>
                </w:p>
              </w:tc>
              <w:tc>
                <w:tcPr>
                  <w:tcW w:w="2895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105</w:t>
                  </w:r>
                </w:p>
              </w:tc>
            </w:tr>
            <w:tr w:rsidR="00D7714F" w:rsidRPr="004A5008" w:rsidTr="00D7714F">
              <w:tc>
                <w:tcPr>
                  <w:tcW w:w="2105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9</w:t>
                  </w:r>
                </w:p>
              </w:tc>
              <w:tc>
                <w:tcPr>
                  <w:tcW w:w="2895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110</w:t>
                  </w:r>
                </w:p>
              </w:tc>
            </w:tr>
            <w:tr w:rsidR="00D7714F" w:rsidRPr="004A5008" w:rsidTr="00D7714F">
              <w:tc>
                <w:tcPr>
                  <w:tcW w:w="2105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10</w:t>
                  </w:r>
                </w:p>
              </w:tc>
              <w:tc>
                <w:tcPr>
                  <w:tcW w:w="2895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115</w:t>
                  </w:r>
                </w:p>
              </w:tc>
            </w:tr>
            <w:tr w:rsidR="00D7714F" w:rsidRPr="004A5008" w:rsidTr="00D7714F">
              <w:tc>
                <w:tcPr>
                  <w:tcW w:w="2105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11</w:t>
                  </w:r>
                </w:p>
              </w:tc>
              <w:tc>
                <w:tcPr>
                  <w:tcW w:w="2895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120</w:t>
                  </w:r>
                </w:p>
              </w:tc>
            </w:tr>
            <w:tr w:rsidR="00D7714F" w:rsidRPr="004A5008" w:rsidTr="00D7714F">
              <w:tc>
                <w:tcPr>
                  <w:tcW w:w="2105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12</w:t>
                  </w:r>
                </w:p>
              </w:tc>
              <w:tc>
                <w:tcPr>
                  <w:tcW w:w="2895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125</w:t>
                  </w:r>
                </w:p>
              </w:tc>
            </w:tr>
            <w:tr w:rsidR="00D7714F" w:rsidRPr="004A5008" w:rsidTr="00D7714F">
              <w:tc>
                <w:tcPr>
                  <w:tcW w:w="2105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13</w:t>
                  </w:r>
                </w:p>
              </w:tc>
              <w:tc>
                <w:tcPr>
                  <w:tcW w:w="2895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131</w:t>
                  </w:r>
                </w:p>
              </w:tc>
            </w:tr>
            <w:tr w:rsidR="00D7714F" w:rsidRPr="004A5008" w:rsidTr="00D7714F">
              <w:tc>
                <w:tcPr>
                  <w:tcW w:w="2105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14</w:t>
                  </w:r>
                </w:p>
              </w:tc>
              <w:tc>
                <w:tcPr>
                  <w:tcW w:w="2895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134</w:t>
                  </w:r>
                </w:p>
              </w:tc>
            </w:tr>
            <w:tr w:rsidR="00D7714F" w:rsidRPr="004A5008" w:rsidTr="00D7714F">
              <w:tc>
                <w:tcPr>
                  <w:tcW w:w="2105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15</w:t>
                  </w:r>
                </w:p>
              </w:tc>
              <w:tc>
                <w:tcPr>
                  <w:tcW w:w="2895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136</w:t>
                  </w:r>
                </w:p>
              </w:tc>
            </w:tr>
            <w:tr w:rsidR="00D7714F" w:rsidRPr="004A5008" w:rsidTr="00D7714F">
              <w:tc>
                <w:tcPr>
                  <w:tcW w:w="2105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16</w:t>
                  </w:r>
                </w:p>
              </w:tc>
              <w:tc>
                <w:tcPr>
                  <w:tcW w:w="2895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138</w:t>
                  </w:r>
                </w:p>
              </w:tc>
            </w:tr>
            <w:tr w:rsidR="00D7714F" w:rsidRPr="004A5008" w:rsidTr="00D7714F">
              <w:tc>
                <w:tcPr>
                  <w:tcW w:w="2105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17</w:t>
                  </w:r>
                </w:p>
              </w:tc>
              <w:tc>
                <w:tcPr>
                  <w:tcW w:w="2895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140</w:t>
                  </w:r>
                </w:p>
              </w:tc>
            </w:tr>
            <w:tr w:rsidR="00D7714F" w:rsidRPr="004A5008" w:rsidTr="00D7714F">
              <w:tc>
                <w:tcPr>
                  <w:tcW w:w="2105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18</w:t>
                  </w:r>
                </w:p>
              </w:tc>
              <w:tc>
                <w:tcPr>
                  <w:tcW w:w="2895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142</w:t>
                  </w:r>
                </w:p>
              </w:tc>
            </w:tr>
            <w:tr w:rsidR="00D7714F" w:rsidRPr="004A5008" w:rsidTr="00D7714F">
              <w:tc>
                <w:tcPr>
                  <w:tcW w:w="2105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19</w:t>
                  </w:r>
                </w:p>
              </w:tc>
              <w:tc>
                <w:tcPr>
                  <w:tcW w:w="2895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143</w:t>
                  </w:r>
                </w:p>
              </w:tc>
            </w:tr>
            <w:tr w:rsidR="00D7714F" w:rsidRPr="004A5008" w:rsidTr="00D7714F">
              <w:tc>
                <w:tcPr>
                  <w:tcW w:w="2105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20</w:t>
                  </w:r>
                </w:p>
              </w:tc>
              <w:tc>
                <w:tcPr>
                  <w:tcW w:w="2895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144</w:t>
                  </w:r>
                </w:p>
              </w:tc>
            </w:tr>
            <w:tr w:rsidR="00D7714F" w:rsidRPr="004A5008" w:rsidTr="00D7714F">
              <w:tc>
                <w:tcPr>
                  <w:tcW w:w="2105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21</w:t>
                  </w:r>
                </w:p>
              </w:tc>
              <w:tc>
                <w:tcPr>
                  <w:tcW w:w="2895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145</w:t>
                  </w:r>
                </w:p>
              </w:tc>
            </w:tr>
            <w:tr w:rsidR="00D7714F" w:rsidRPr="004A5008" w:rsidTr="00D7714F">
              <w:tc>
                <w:tcPr>
                  <w:tcW w:w="2105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22</w:t>
                  </w:r>
                </w:p>
              </w:tc>
              <w:tc>
                <w:tcPr>
                  <w:tcW w:w="2895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146</w:t>
                  </w:r>
                </w:p>
              </w:tc>
            </w:tr>
            <w:tr w:rsidR="00D7714F" w:rsidRPr="004A5008" w:rsidTr="00D7714F">
              <w:tc>
                <w:tcPr>
                  <w:tcW w:w="2105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23</w:t>
                  </w:r>
                </w:p>
              </w:tc>
              <w:tc>
                <w:tcPr>
                  <w:tcW w:w="2895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148</w:t>
                  </w:r>
                </w:p>
              </w:tc>
            </w:tr>
            <w:tr w:rsidR="00D7714F" w:rsidRPr="004A5008" w:rsidTr="00D7714F">
              <w:tc>
                <w:tcPr>
                  <w:tcW w:w="2105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24</w:t>
                  </w:r>
                </w:p>
              </w:tc>
              <w:tc>
                <w:tcPr>
                  <w:tcW w:w="2895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149</w:t>
                  </w:r>
                </w:p>
              </w:tc>
            </w:tr>
            <w:tr w:rsidR="00D7714F" w:rsidRPr="004A5008" w:rsidTr="00D7714F">
              <w:tc>
                <w:tcPr>
                  <w:tcW w:w="2105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25</w:t>
                  </w:r>
                </w:p>
              </w:tc>
              <w:tc>
                <w:tcPr>
                  <w:tcW w:w="2895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150</w:t>
                  </w:r>
                </w:p>
              </w:tc>
            </w:tr>
          </w:tbl>
          <w:p w:rsidR="00D7714F" w:rsidRPr="004A5008" w:rsidRDefault="00D7714F" w:rsidP="00D7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500" w:type="pct"/>
            <w:vAlign w:val="center"/>
            <w:hideMark/>
          </w:tcPr>
          <w:tbl>
            <w:tblPr>
              <w:tblStyle w:val="a8"/>
              <w:tblpPr w:leftFromText="45" w:rightFromText="45" w:vertAnchor="text" w:tblpXSpec="right" w:tblpYSpec="center"/>
              <w:tblW w:w="5240" w:type="dxa"/>
              <w:tblLook w:val="04A0" w:firstRow="1" w:lastRow="0" w:firstColumn="1" w:lastColumn="0" w:noHBand="0" w:noVBand="1"/>
            </w:tblPr>
            <w:tblGrid>
              <w:gridCol w:w="1980"/>
              <w:gridCol w:w="3260"/>
            </w:tblGrid>
            <w:tr w:rsidR="00D7714F" w:rsidRPr="004A5008" w:rsidTr="00D7714F">
              <w:tc>
                <w:tcPr>
                  <w:tcW w:w="1889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Тестовий бал</w:t>
                  </w:r>
                </w:p>
              </w:tc>
              <w:tc>
                <w:tcPr>
                  <w:tcW w:w="3111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Бал за шкалою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br/>
                  </w: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100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–</w:t>
                  </w: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 xml:space="preserve"> 200</w:t>
                  </w:r>
                </w:p>
              </w:tc>
            </w:tr>
            <w:tr w:rsidR="00D7714F" w:rsidRPr="004A5008" w:rsidTr="00D7714F">
              <w:tc>
                <w:tcPr>
                  <w:tcW w:w="1889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26</w:t>
                  </w:r>
                </w:p>
              </w:tc>
              <w:tc>
                <w:tcPr>
                  <w:tcW w:w="3111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152</w:t>
                  </w:r>
                </w:p>
              </w:tc>
            </w:tr>
            <w:tr w:rsidR="00D7714F" w:rsidRPr="004A5008" w:rsidTr="00D7714F">
              <w:tc>
                <w:tcPr>
                  <w:tcW w:w="1889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27</w:t>
                  </w:r>
                </w:p>
              </w:tc>
              <w:tc>
                <w:tcPr>
                  <w:tcW w:w="3111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154</w:t>
                  </w:r>
                </w:p>
              </w:tc>
            </w:tr>
            <w:tr w:rsidR="00D7714F" w:rsidRPr="004A5008" w:rsidTr="00D7714F">
              <w:tc>
                <w:tcPr>
                  <w:tcW w:w="1889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28</w:t>
                  </w:r>
                </w:p>
              </w:tc>
              <w:tc>
                <w:tcPr>
                  <w:tcW w:w="3111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156</w:t>
                  </w:r>
                </w:p>
              </w:tc>
            </w:tr>
            <w:tr w:rsidR="00D7714F" w:rsidRPr="004A5008" w:rsidTr="00D7714F">
              <w:tc>
                <w:tcPr>
                  <w:tcW w:w="1889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29</w:t>
                  </w:r>
                </w:p>
              </w:tc>
              <w:tc>
                <w:tcPr>
                  <w:tcW w:w="3111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157</w:t>
                  </w:r>
                </w:p>
              </w:tc>
            </w:tr>
            <w:tr w:rsidR="00D7714F" w:rsidRPr="004A5008" w:rsidTr="00D7714F">
              <w:tc>
                <w:tcPr>
                  <w:tcW w:w="1889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30</w:t>
                  </w:r>
                </w:p>
              </w:tc>
              <w:tc>
                <w:tcPr>
                  <w:tcW w:w="3111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159</w:t>
                  </w:r>
                </w:p>
              </w:tc>
            </w:tr>
            <w:tr w:rsidR="00D7714F" w:rsidRPr="004A5008" w:rsidTr="00D7714F">
              <w:tc>
                <w:tcPr>
                  <w:tcW w:w="1889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31</w:t>
                  </w:r>
                </w:p>
              </w:tc>
              <w:tc>
                <w:tcPr>
                  <w:tcW w:w="3111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160</w:t>
                  </w:r>
                </w:p>
              </w:tc>
            </w:tr>
            <w:tr w:rsidR="00D7714F" w:rsidRPr="004A5008" w:rsidTr="00D7714F">
              <w:tc>
                <w:tcPr>
                  <w:tcW w:w="1889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32</w:t>
                  </w:r>
                </w:p>
              </w:tc>
              <w:tc>
                <w:tcPr>
                  <w:tcW w:w="3111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162</w:t>
                  </w:r>
                </w:p>
              </w:tc>
            </w:tr>
            <w:tr w:rsidR="00D7714F" w:rsidRPr="004A5008" w:rsidTr="00D7714F">
              <w:tc>
                <w:tcPr>
                  <w:tcW w:w="1889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33</w:t>
                  </w:r>
                </w:p>
              </w:tc>
              <w:tc>
                <w:tcPr>
                  <w:tcW w:w="3111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163</w:t>
                  </w:r>
                </w:p>
              </w:tc>
            </w:tr>
            <w:tr w:rsidR="00D7714F" w:rsidRPr="004A5008" w:rsidTr="00D7714F">
              <w:tc>
                <w:tcPr>
                  <w:tcW w:w="1889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34</w:t>
                  </w:r>
                </w:p>
              </w:tc>
              <w:tc>
                <w:tcPr>
                  <w:tcW w:w="3111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165</w:t>
                  </w:r>
                </w:p>
              </w:tc>
            </w:tr>
            <w:tr w:rsidR="00D7714F" w:rsidRPr="004A5008" w:rsidTr="00D7714F">
              <w:tc>
                <w:tcPr>
                  <w:tcW w:w="1889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35</w:t>
                  </w:r>
                </w:p>
              </w:tc>
              <w:tc>
                <w:tcPr>
                  <w:tcW w:w="3111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167</w:t>
                  </w:r>
                </w:p>
              </w:tc>
            </w:tr>
            <w:tr w:rsidR="00D7714F" w:rsidRPr="004A5008" w:rsidTr="00D7714F">
              <w:tc>
                <w:tcPr>
                  <w:tcW w:w="1889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36</w:t>
                  </w:r>
                </w:p>
              </w:tc>
              <w:tc>
                <w:tcPr>
                  <w:tcW w:w="3111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170</w:t>
                  </w:r>
                </w:p>
              </w:tc>
            </w:tr>
            <w:tr w:rsidR="00D7714F" w:rsidRPr="004A5008" w:rsidTr="00D7714F">
              <w:tc>
                <w:tcPr>
                  <w:tcW w:w="1889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37</w:t>
                  </w:r>
                </w:p>
              </w:tc>
              <w:tc>
                <w:tcPr>
                  <w:tcW w:w="3111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172</w:t>
                  </w:r>
                </w:p>
              </w:tc>
            </w:tr>
            <w:tr w:rsidR="00D7714F" w:rsidRPr="004A5008" w:rsidTr="00D7714F">
              <w:tc>
                <w:tcPr>
                  <w:tcW w:w="1889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38</w:t>
                  </w:r>
                </w:p>
              </w:tc>
              <w:tc>
                <w:tcPr>
                  <w:tcW w:w="3111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175</w:t>
                  </w:r>
                </w:p>
              </w:tc>
            </w:tr>
            <w:tr w:rsidR="00D7714F" w:rsidRPr="004A5008" w:rsidTr="00D7714F">
              <w:tc>
                <w:tcPr>
                  <w:tcW w:w="1889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39</w:t>
                  </w:r>
                </w:p>
              </w:tc>
              <w:tc>
                <w:tcPr>
                  <w:tcW w:w="3111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177</w:t>
                  </w:r>
                </w:p>
              </w:tc>
            </w:tr>
            <w:tr w:rsidR="00D7714F" w:rsidRPr="004A5008" w:rsidTr="00D7714F">
              <w:tc>
                <w:tcPr>
                  <w:tcW w:w="1889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40</w:t>
                  </w:r>
                </w:p>
              </w:tc>
              <w:tc>
                <w:tcPr>
                  <w:tcW w:w="3111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180</w:t>
                  </w:r>
                </w:p>
              </w:tc>
            </w:tr>
            <w:tr w:rsidR="00D7714F" w:rsidRPr="004A5008" w:rsidTr="00D7714F">
              <w:tc>
                <w:tcPr>
                  <w:tcW w:w="1889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41</w:t>
                  </w:r>
                </w:p>
              </w:tc>
              <w:tc>
                <w:tcPr>
                  <w:tcW w:w="3111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183</w:t>
                  </w:r>
                </w:p>
              </w:tc>
            </w:tr>
            <w:tr w:rsidR="00D7714F" w:rsidRPr="004A5008" w:rsidTr="00D7714F">
              <w:tc>
                <w:tcPr>
                  <w:tcW w:w="1889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42</w:t>
                  </w:r>
                </w:p>
              </w:tc>
              <w:tc>
                <w:tcPr>
                  <w:tcW w:w="3111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186</w:t>
                  </w:r>
                </w:p>
              </w:tc>
            </w:tr>
            <w:tr w:rsidR="00D7714F" w:rsidRPr="004A5008" w:rsidTr="00D7714F">
              <w:tc>
                <w:tcPr>
                  <w:tcW w:w="1889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43</w:t>
                  </w:r>
                </w:p>
              </w:tc>
              <w:tc>
                <w:tcPr>
                  <w:tcW w:w="3111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191</w:t>
                  </w:r>
                </w:p>
              </w:tc>
            </w:tr>
            <w:tr w:rsidR="00D7714F" w:rsidRPr="004A5008" w:rsidTr="00D7714F">
              <w:tc>
                <w:tcPr>
                  <w:tcW w:w="1889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44</w:t>
                  </w:r>
                </w:p>
              </w:tc>
              <w:tc>
                <w:tcPr>
                  <w:tcW w:w="3111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195</w:t>
                  </w:r>
                </w:p>
              </w:tc>
            </w:tr>
            <w:tr w:rsidR="00D7714F" w:rsidRPr="004A5008" w:rsidTr="00D7714F">
              <w:tc>
                <w:tcPr>
                  <w:tcW w:w="1889" w:type="pct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 w:rsidRPr="004A500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45</w:t>
                  </w:r>
                </w:p>
              </w:tc>
              <w:tc>
                <w:tcPr>
                  <w:tcW w:w="3111" w:type="pct"/>
                  <w:vAlign w:val="bottom"/>
                  <w:hideMark/>
                </w:tcPr>
                <w:p w:rsidR="00D7714F" w:rsidRPr="004A5008" w:rsidRDefault="00D7714F" w:rsidP="00D7714F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200</w:t>
                  </w:r>
                </w:p>
              </w:tc>
            </w:tr>
          </w:tbl>
          <w:p w:rsidR="00D7714F" w:rsidRPr="004A5008" w:rsidRDefault="00D7714F" w:rsidP="00D771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D7714F" w:rsidRDefault="00D7714F" w:rsidP="00D771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</w:p>
    <w:sectPr w:rsidR="00D7714F" w:rsidSect="00D7714F">
      <w:headerReference w:type="default" r:id="rId7"/>
      <w:pgSz w:w="12240" w:h="15840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14F" w:rsidRDefault="00D7714F" w:rsidP="00D7714F">
      <w:pPr>
        <w:spacing w:after="0" w:line="240" w:lineRule="auto"/>
      </w:pPr>
      <w:r>
        <w:separator/>
      </w:r>
    </w:p>
  </w:endnote>
  <w:endnote w:type="continuationSeparator" w:id="0">
    <w:p w:rsidR="00D7714F" w:rsidRDefault="00D7714F" w:rsidP="00D77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14F" w:rsidRDefault="00D7714F" w:rsidP="00D7714F">
      <w:pPr>
        <w:spacing w:after="0" w:line="240" w:lineRule="auto"/>
      </w:pPr>
      <w:r>
        <w:separator/>
      </w:r>
    </w:p>
  </w:footnote>
  <w:footnote w:type="continuationSeparator" w:id="0">
    <w:p w:rsidR="00D7714F" w:rsidRDefault="00D7714F" w:rsidP="00D77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14F" w:rsidRPr="004A37BD" w:rsidRDefault="00D7714F" w:rsidP="00D7714F">
    <w:pPr>
      <w:tabs>
        <w:tab w:val="center" w:pos="4844"/>
        <w:tab w:val="right" w:pos="9689"/>
      </w:tabs>
      <w:spacing w:after="0" w:line="240" w:lineRule="auto"/>
      <w:jc w:val="center"/>
      <w:rPr>
        <w:sz w:val="20"/>
        <w:szCs w:val="20"/>
        <w:lang w:val="ru-RU"/>
      </w:rPr>
    </w:pPr>
    <w:r w:rsidRPr="004A37BD">
      <w:rPr>
        <w:noProof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6F7E8CA2" wp14:editId="64E616C4">
          <wp:simplePos x="0" y="0"/>
          <wp:positionH relativeFrom="column">
            <wp:posOffset>142827</wp:posOffset>
          </wp:positionH>
          <wp:positionV relativeFrom="paragraph">
            <wp:posOffset>-371475</wp:posOffset>
          </wp:positionV>
          <wp:extent cx="944880" cy="871855"/>
          <wp:effectExtent l="0" t="0" r="762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A37BD">
      <w:rPr>
        <w:sz w:val="20"/>
        <w:szCs w:val="20"/>
        <w:lang w:val="ru-RU"/>
      </w:rPr>
      <w:t>КОМУНАЛЬНИЙ ЗАКЛАД ВИЩОЇ ОСВІТИ КИЇВСЬКОЇ ОБЛСНОЇ РАДИ</w:t>
    </w:r>
  </w:p>
  <w:p w:rsidR="00D7714F" w:rsidRPr="004A37BD" w:rsidRDefault="00D7714F" w:rsidP="00D7714F">
    <w:pPr>
      <w:tabs>
        <w:tab w:val="center" w:pos="4844"/>
        <w:tab w:val="right" w:pos="9689"/>
      </w:tabs>
      <w:spacing w:after="0" w:line="240" w:lineRule="auto"/>
      <w:jc w:val="center"/>
      <w:rPr>
        <w:sz w:val="20"/>
        <w:szCs w:val="20"/>
        <w:lang w:val="ru-RU"/>
      </w:rPr>
    </w:pPr>
    <w:r w:rsidRPr="00D7714F">
      <w:rPr>
        <w:sz w:val="20"/>
        <w:szCs w:val="20"/>
        <w:lang w:val="ru-RU"/>
      </w:rPr>
      <w:t xml:space="preserve"> </w:t>
    </w:r>
    <w:r w:rsidRPr="004A37BD">
      <w:rPr>
        <w:sz w:val="20"/>
        <w:szCs w:val="20"/>
        <w:lang w:val="ru-RU"/>
      </w:rPr>
      <w:t xml:space="preserve">«АКАДЕМІЯ МИСТЕЦТВ </w:t>
    </w:r>
    <w:proofErr w:type="spellStart"/>
    <w:r w:rsidRPr="004A37BD">
      <w:rPr>
        <w:sz w:val="20"/>
        <w:szCs w:val="20"/>
        <w:lang w:val="ru-RU"/>
      </w:rPr>
      <w:t>імені</w:t>
    </w:r>
    <w:proofErr w:type="spellEnd"/>
    <w:r w:rsidRPr="004A37BD">
      <w:rPr>
        <w:sz w:val="20"/>
        <w:szCs w:val="20"/>
        <w:lang w:val="ru-RU"/>
      </w:rPr>
      <w:t xml:space="preserve"> ПАВЛА ЧУБИНСЬКОГО»</w:t>
    </w:r>
  </w:p>
  <w:p w:rsidR="00D7714F" w:rsidRPr="00D7714F" w:rsidRDefault="00D7714F">
    <w:pPr>
      <w:pStyle w:val="a3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B5ED6"/>
    <w:multiLevelType w:val="hybridMultilevel"/>
    <w:tmpl w:val="F812525E"/>
    <w:lvl w:ilvl="0" w:tplc="5D9A625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8222A3"/>
    <w:multiLevelType w:val="hybridMultilevel"/>
    <w:tmpl w:val="CEF08DE0"/>
    <w:lvl w:ilvl="0" w:tplc="8558F37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53267"/>
    <w:multiLevelType w:val="hybridMultilevel"/>
    <w:tmpl w:val="AE08FD7E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453443"/>
    <w:multiLevelType w:val="hybridMultilevel"/>
    <w:tmpl w:val="3190C0BA"/>
    <w:lvl w:ilvl="0" w:tplc="D8A611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5F"/>
    <w:rsid w:val="00202CE0"/>
    <w:rsid w:val="0026785F"/>
    <w:rsid w:val="008365D7"/>
    <w:rsid w:val="00B35771"/>
    <w:rsid w:val="00D7714F"/>
    <w:rsid w:val="00E4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9F2BB2-5517-4354-BF29-765DD669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14F"/>
    <w:rPr>
      <w:lang w:val="uk-UA"/>
    </w:rPr>
  </w:style>
  <w:style w:type="paragraph" w:styleId="2">
    <w:name w:val="heading 2"/>
    <w:basedOn w:val="a"/>
    <w:link w:val="20"/>
    <w:uiPriority w:val="9"/>
    <w:qFormat/>
    <w:rsid w:val="00D771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D771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714F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D7714F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D7714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714F"/>
  </w:style>
  <w:style w:type="paragraph" w:styleId="a5">
    <w:name w:val="footer"/>
    <w:basedOn w:val="a"/>
    <w:link w:val="a6"/>
    <w:uiPriority w:val="99"/>
    <w:unhideWhenUsed/>
    <w:rsid w:val="00D7714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714F"/>
  </w:style>
  <w:style w:type="paragraph" w:customStyle="1" w:styleId="msonormal0">
    <w:name w:val="msonormal"/>
    <w:basedOn w:val="a"/>
    <w:rsid w:val="00D7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Normal (Web)"/>
    <w:basedOn w:val="a"/>
    <w:uiPriority w:val="99"/>
    <w:unhideWhenUsed/>
    <w:rsid w:val="00D7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8">
    <w:name w:val="Table Grid"/>
    <w:basedOn w:val="a1"/>
    <w:uiPriority w:val="39"/>
    <w:rsid w:val="00D7714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Grid Table Light"/>
    <w:basedOn w:val="a1"/>
    <w:uiPriority w:val="40"/>
    <w:rsid w:val="00D7714F"/>
    <w:pPr>
      <w:spacing w:after="0" w:line="240" w:lineRule="auto"/>
    </w:pPr>
    <w:rPr>
      <w:lang w:val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im">
    <w:name w:val="im"/>
    <w:basedOn w:val="a0"/>
    <w:rsid w:val="00D7714F"/>
  </w:style>
  <w:style w:type="character" w:customStyle="1" w:styleId="aa">
    <w:name w:val="Текст примечания Знак"/>
    <w:basedOn w:val="a0"/>
    <w:link w:val="ab"/>
    <w:uiPriority w:val="99"/>
    <w:semiHidden/>
    <w:rsid w:val="00D7714F"/>
    <w:rPr>
      <w:sz w:val="20"/>
      <w:szCs w:val="20"/>
      <w:lang w:val="uk-UA"/>
    </w:rPr>
  </w:style>
  <w:style w:type="paragraph" w:styleId="ab">
    <w:name w:val="annotation text"/>
    <w:basedOn w:val="a"/>
    <w:link w:val="aa"/>
    <w:uiPriority w:val="99"/>
    <w:semiHidden/>
    <w:unhideWhenUsed/>
    <w:rsid w:val="00D7714F"/>
    <w:pPr>
      <w:spacing w:line="240" w:lineRule="auto"/>
    </w:pPr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rsid w:val="00D7714F"/>
    <w:rPr>
      <w:b/>
      <w:bCs/>
      <w:sz w:val="20"/>
      <w:szCs w:val="20"/>
      <w:lang w:val="uk-UA"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D7714F"/>
    <w:rPr>
      <w:b/>
      <w:bCs/>
    </w:rPr>
  </w:style>
  <w:style w:type="character" w:customStyle="1" w:styleId="ae">
    <w:name w:val="Текст выноски Знак"/>
    <w:basedOn w:val="a0"/>
    <w:link w:val="af"/>
    <w:uiPriority w:val="99"/>
    <w:semiHidden/>
    <w:rsid w:val="00D7714F"/>
    <w:rPr>
      <w:rFonts w:ascii="Segoe UI" w:hAnsi="Segoe UI" w:cs="Segoe UI"/>
      <w:sz w:val="18"/>
      <w:szCs w:val="18"/>
      <w:lang w:val="uk-UA"/>
    </w:rPr>
  </w:style>
  <w:style w:type="paragraph" w:styleId="af">
    <w:name w:val="Balloon Text"/>
    <w:basedOn w:val="a"/>
    <w:link w:val="ae"/>
    <w:uiPriority w:val="99"/>
    <w:semiHidden/>
    <w:unhideWhenUsed/>
    <w:rsid w:val="00D7714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D7714F"/>
    <w:pPr>
      <w:ind w:left="720"/>
      <w:contextualSpacing/>
    </w:pPr>
  </w:style>
  <w:style w:type="character" w:customStyle="1" w:styleId="rvts0">
    <w:name w:val="rvts0"/>
    <w:basedOn w:val="a0"/>
    <w:rsid w:val="00D77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2024-03-29T08:45:00Z</dcterms:created>
  <dcterms:modified xsi:type="dcterms:W3CDTF">2024-03-29T09:15:00Z</dcterms:modified>
</cp:coreProperties>
</file>